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16690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TEMEL YAŞAM BECERİLERİ</w:t>
            </w:r>
            <w:r w:rsidR="002B4F3F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16690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66906">
              <w:rPr>
                <w:rFonts w:ascii="Times New Roman" w:hAnsi="Times New Roman" w:cs="Times New Roman"/>
              </w:rPr>
              <w:t>1. ÜNİTE: İLETİŞİM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166906" w:rsidP="00A0560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05608">
              <w:rPr>
                <w:rFonts w:ascii="Times New Roman" w:hAnsi="Times New Roman" w:cs="Times New Roman"/>
              </w:rPr>
              <w:t>KİŞİLER ARASI İLETİŞİM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C34CE4" w:rsidP="00705CD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1-5</w:t>
            </w:r>
            <w:r w:rsidR="00705CD0">
              <w:rPr>
                <w:rFonts w:ascii="Times New Roman" w:hAnsi="Times New Roman" w:cs="Times New Roman"/>
              </w:rPr>
              <w:t xml:space="preserve"> Aralık</w:t>
            </w:r>
            <w:r w:rsidR="000A471C">
              <w:rPr>
                <w:rFonts w:ascii="Times New Roman" w:hAnsi="Times New Roman" w:cs="Times New Roman"/>
              </w:rPr>
              <w:t xml:space="preserve"> </w:t>
            </w:r>
            <w:r w:rsidR="0012181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B0" w:rsidRPr="00AC1620" w:rsidRDefault="00705CD0" w:rsidP="00AC1620">
            <w:pPr>
              <w:tabs>
                <w:tab w:val="left" w:pos="82"/>
              </w:tabs>
              <w:spacing w:after="0" w:line="256" w:lineRule="auto"/>
              <w:rPr>
                <w:rFonts w:ascii="Times New Roman" w:eastAsia="Arial" w:hAnsi="Times New Roman" w:cs="Times New Roman"/>
                <w:b/>
              </w:rPr>
            </w:pPr>
            <w:r w:rsidRPr="00705CD0">
              <w:rPr>
                <w:rStyle w:val="fontstyle01"/>
                <w:sz w:val="22"/>
                <w:szCs w:val="22"/>
              </w:rPr>
              <w:t>TYB.1.1.11. İletişim engellerinin ve çatışmalarının iletişim üzerindeki etkisini değerlendirir.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820F3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820F3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820F3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20F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820F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 w:rsidRPr="00820F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CD0" w:rsidRDefault="00705CD0" w:rsidP="00705CD0">
            <w:pPr>
              <w:pStyle w:val="NormalWeb"/>
            </w:pPr>
            <w:r>
              <w:t xml:space="preserve">Bu konuda amaç bireylerin iletişim sürecinde yaşanabilecek sorunları fark etmelerini, bu sorunların etkilerini anlamalarını ve etkili iletişim stratejileri geliştirmelerini sağlamaktır. </w:t>
            </w:r>
          </w:p>
          <w:p w:rsidR="00705CD0" w:rsidRDefault="00705CD0" w:rsidP="00705CD0">
            <w:pPr>
              <w:pStyle w:val="Balk3"/>
            </w:pPr>
            <w:r>
              <w:rPr>
                <w:rStyle w:val="Gl"/>
                <w:b/>
                <w:bCs/>
              </w:rPr>
              <w:t>Kavramların Tanımları</w:t>
            </w:r>
          </w:p>
          <w:p w:rsidR="00705CD0" w:rsidRDefault="00705CD0" w:rsidP="00705CD0">
            <w:pPr>
              <w:pStyle w:val="NormalWeb"/>
              <w:numPr>
                <w:ilvl w:val="0"/>
                <w:numId w:val="2"/>
              </w:numPr>
            </w:pPr>
            <w:r>
              <w:rPr>
                <w:rStyle w:val="Gl"/>
              </w:rPr>
              <w:t>İletişim Engelleri:</w:t>
            </w:r>
            <w:r>
              <w:br/>
              <w:t>İletişimin sağlıklı bir şekilde gerçekleşmesini zorlaştıran ya da engelleyen faktörlerdir. Bunlar fiziksel, psikolojik, kültürel ya da dilsel nedenlerden kaynaklanabilir. Örnekler:</w:t>
            </w:r>
          </w:p>
          <w:p w:rsidR="00705CD0" w:rsidRDefault="00705CD0" w:rsidP="00705CD0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</w:pPr>
            <w:r>
              <w:rPr>
                <w:rStyle w:val="Gl"/>
              </w:rPr>
              <w:t>Fiziksel Engeller:</w:t>
            </w:r>
            <w:r>
              <w:t xml:space="preserve"> Gürültü, mesafe, teknik sorunlar.</w:t>
            </w:r>
          </w:p>
          <w:p w:rsidR="00705CD0" w:rsidRDefault="00705CD0" w:rsidP="00705CD0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</w:pPr>
            <w:r>
              <w:rPr>
                <w:rStyle w:val="Gl"/>
              </w:rPr>
              <w:t>Psikolojik Engeller:</w:t>
            </w:r>
            <w:r>
              <w:t xml:space="preserve"> Önyargılar, stres, dikkat dağınıklığı.</w:t>
            </w:r>
          </w:p>
          <w:p w:rsidR="00705CD0" w:rsidRDefault="00705CD0" w:rsidP="00705CD0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</w:pPr>
            <w:r>
              <w:rPr>
                <w:rStyle w:val="Gl"/>
              </w:rPr>
              <w:t>Dilsel Engeller:</w:t>
            </w:r>
            <w:r>
              <w:t xml:space="preserve"> Karmaşık dil kullanımı, yanlış anlamalar.</w:t>
            </w:r>
          </w:p>
          <w:p w:rsidR="00705CD0" w:rsidRDefault="00705CD0" w:rsidP="00705CD0">
            <w:pPr>
              <w:pStyle w:val="NormalWeb"/>
              <w:numPr>
                <w:ilvl w:val="0"/>
                <w:numId w:val="2"/>
              </w:numPr>
            </w:pPr>
            <w:r>
              <w:rPr>
                <w:rStyle w:val="Gl"/>
              </w:rPr>
              <w:t>Çatışmalar:</w:t>
            </w:r>
            <w:r>
              <w:br/>
              <w:t>Kişiler arası iletişimde farklı düşünceler, duygular ya da çıkarların uyumsuzluğu nedeniyle ortaya çıkan anlaşmazlıklardır. Çatışmalar, iletişimde kopukluklara veya olumsuz duygulara yol açabilir.</w:t>
            </w:r>
          </w:p>
          <w:p w:rsidR="00705CD0" w:rsidRDefault="00F6633A" w:rsidP="00705CD0">
            <w:r>
              <w:pict>
                <v:rect id="_x0000_i1025" style="width:0;height:1.5pt" o:hralign="center" o:hrstd="t" o:hr="t" fillcolor="#a0a0a0" stroked="f"/>
              </w:pict>
            </w:r>
          </w:p>
          <w:p w:rsidR="00705CD0" w:rsidRDefault="00705CD0" w:rsidP="00705CD0">
            <w:pPr>
              <w:pStyle w:val="Balk3"/>
            </w:pPr>
            <w:r>
              <w:rPr>
                <w:rStyle w:val="Gl"/>
                <w:b/>
                <w:bCs/>
              </w:rPr>
              <w:t>Etkilerinin Değerlendirilmesi</w:t>
            </w:r>
          </w:p>
          <w:p w:rsidR="00705CD0" w:rsidRDefault="00705CD0" w:rsidP="00705CD0">
            <w:pPr>
              <w:pStyle w:val="NormalWeb"/>
              <w:numPr>
                <w:ilvl w:val="0"/>
                <w:numId w:val="3"/>
              </w:numPr>
            </w:pPr>
            <w:r>
              <w:rPr>
                <w:rStyle w:val="Gl"/>
              </w:rPr>
              <w:t>Olumsuz Etkiler:</w:t>
            </w:r>
          </w:p>
          <w:p w:rsidR="00705CD0" w:rsidRDefault="00705CD0" w:rsidP="00705CD0">
            <w:pPr>
              <w:numPr>
                <w:ilvl w:val="1"/>
                <w:numId w:val="3"/>
              </w:numPr>
              <w:spacing w:before="100" w:beforeAutospacing="1" w:after="100" w:afterAutospacing="1" w:line="240" w:lineRule="auto"/>
            </w:pPr>
            <w:r>
              <w:t>Mesajın doğru bir şekilde iletilmesini engeller.</w:t>
            </w:r>
          </w:p>
          <w:p w:rsidR="00705CD0" w:rsidRDefault="00705CD0" w:rsidP="00705CD0">
            <w:pPr>
              <w:numPr>
                <w:ilvl w:val="1"/>
                <w:numId w:val="3"/>
              </w:numPr>
              <w:spacing w:before="100" w:beforeAutospacing="1" w:after="100" w:afterAutospacing="1" w:line="240" w:lineRule="auto"/>
            </w:pPr>
            <w:r>
              <w:t>Yanlış anlamalara ve kırgınlıklara neden olabilir.</w:t>
            </w:r>
          </w:p>
          <w:p w:rsidR="00705CD0" w:rsidRDefault="00705CD0" w:rsidP="00705CD0">
            <w:pPr>
              <w:numPr>
                <w:ilvl w:val="1"/>
                <w:numId w:val="3"/>
              </w:numPr>
              <w:spacing w:before="100" w:beforeAutospacing="1" w:after="100" w:afterAutospacing="1" w:line="240" w:lineRule="auto"/>
            </w:pPr>
            <w:r>
              <w:t>İletişim sürecini yavaşlatır veya kesintiye uğratır.</w:t>
            </w:r>
          </w:p>
          <w:p w:rsidR="00705CD0" w:rsidRDefault="00705CD0" w:rsidP="00705CD0">
            <w:pPr>
              <w:numPr>
                <w:ilvl w:val="1"/>
                <w:numId w:val="3"/>
              </w:numPr>
              <w:spacing w:before="100" w:beforeAutospacing="1" w:after="100" w:afterAutospacing="1" w:line="240" w:lineRule="auto"/>
            </w:pPr>
            <w:r>
              <w:t>Güven kaybına yol açabilir.</w:t>
            </w:r>
          </w:p>
          <w:p w:rsidR="00705CD0" w:rsidRDefault="00705CD0" w:rsidP="00705CD0">
            <w:pPr>
              <w:numPr>
                <w:ilvl w:val="1"/>
                <w:numId w:val="3"/>
              </w:numPr>
              <w:spacing w:before="100" w:beforeAutospacing="1" w:after="100" w:afterAutospacing="1" w:line="240" w:lineRule="auto"/>
            </w:pPr>
            <w:r>
              <w:t>İşbirliğini ve ilişkileri zedeler.</w:t>
            </w:r>
          </w:p>
          <w:p w:rsidR="00705CD0" w:rsidRDefault="00705CD0" w:rsidP="00705CD0">
            <w:pPr>
              <w:pStyle w:val="NormalWeb"/>
              <w:numPr>
                <w:ilvl w:val="0"/>
                <w:numId w:val="3"/>
              </w:numPr>
            </w:pPr>
            <w:r>
              <w:rPr>
                <w:rStyle w:val="Gl"/>
              </w:rPr>
              <w:t>Olumlu Yönü (Çatışma Doğru Yönetilirse):</w:t>
            </w:r>
            <w:r>
              <w:br/>
              <w:t>Çatışma, doğru bir şekilde ele alındığında çözüm odaklı yaklaşımlara ve taraflar arasında daha iyi bir anlayış geliştirilmesine olanak tanıyabilir.</w:t>
            </w:r>
          </w:p>
          <w:p w:rsidR="00705CD0" w:rsidRDefault="00F6633A" w:rsidP="00705CD0">
            <w:r>
              <w:pict>
                <v:rect id="_x0000_i1026" style="width:0;height:1.5pt" o:hralign="center" o:hrstd="t" o:hr="t" fillcolor="#a0a0a0" stroked="f"/>
              </w:pict>
            </w:r>
          </w:p>
          <w:p w:rsidR="00705CD0" w:rsidRDefault="00705CD0" w:rsidP="00705CD0">
            <w:pPr>
              <w:pStyle w:val="Balk3"/>
            </w:pPr>
            <w:r>
              <w:rPr>
                <w:rStyle w:val="Gl"/>
                <w:b/>
                <w:bCs/>
              </w:rPr>
              <w:t>Örnek Senaryolar</w:t>
            </w:r>
          </w:p>
          <w:p w:rsidR="00705CD0" w:rsidRDefault="00705CD0" w:rsidP="00705CD0">
            <w:pPr>
              <w:pStyle w:val="NormalWeb"/>
              <w:numPr>
                <w:ilvl w:val="0"/>
                <w:numId w:val="4"/>
              </w:numPr>
            </w:pPr>
            <w:r>
              <w:rPr>
                <w:rStyle w:val="Gl"/>
              </w:rPr>
              <w:lastRenderedPageBreak/>
              <w:t>Senaryo 1:</w:t>
            </w:r>
            <w:r>
              <w:br/>
              <w:t>Bir grup çalışmasında, grup üyeleri arasında fikir farklılıkları ortaya çıkıyor. Çatışmalar çözülmezse çalışma başarısız olur. Ancak herkes fikrini açıkça ifade eder ve dinlerse daha yaratıcı bir çözüm ortaya çıkabilir.</w:t>
            </w:r>
          </w:p>
          <w:p w:rsidR="00705CD0" w:rsidRDefault="00705CD0" w:rsidP="00705CD0">
            <w:pPr>
              <w:pStyle w:val="NormalWeb"/>
              <w:numPr>
                <w:ilvl w:val="0"/>
                <w:numId w:val="4"/>
              </w:numPr>
            </w:pPr>
            <w:r>
              <w:rPr>
                <w:rStyle w:val="Gl"/>
              </w:rPr>
              <w:t>Senaryo 2:</w:t>
            </w:r>
            <w:r>
              <w:br/>
              <w:t>Bir öğretmen, öğrencilerle konuşurken karmaşık bir dil kullanıyor ve öğrenciler öğretmeni anlamıyor. Bu durumda, iletişim etkinliği azalır ve öğrencilerin katılımı düşer.</w:t>
            </w:r>
          </w:p>
          <w:p w:rsidR="00705CD0" w:rsidRDefault="00F6633A" w:rsidP="00705CD0">
            <w:r>
              <w:pict>
                <v:rect id="_x0000_i1027" style="width:0;height:1.5pt" o:hralign="center" o:hrstd="t" o:hr="t" fillcolor="#a0a0a0" stroked="f"/>
              </w:pict>
            </w:r>
          </w:p>
          <w:p w:rsidR="00705CD0" w:rsidRDefault="00705CD0" w:rsidP="00705CD0">
            <w:pPr>
              <w:pStyle w:val="Balk3"/>
            </w:pPr>
            <w:r>
              <w:rPr>
                <w:rStyle w:val="Gl"/>
                <w:b/>
                <w:bCs/>
              </w:rPr>
              <w:t>Öğretim Etkinlikleri</w:t>
            </w:r>
          </w:p>
          <w:p w:rsidR="00705CD0" w:rsidRDefault="00705CD0" w:rsidP="00705CD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</w:pPr>
            <w:r>
              <w:rPr>
                <w:rStyle w:val="Gl"/>
              </w:rPr>
              <w:t>Drama:</w:t>
            </w:r>
            <w:r>
              <w:t xml:space="preserve"> Çatışma ve iletişim engellerini içeren bir durum canlandırılır, çözüm yolları tartışılır.</w:t>
            </w:r>
          </w:p>
          <w:p w:rsidR="00705CD0" w:rsidRDefault="00705CD0" w:rsidP="00705CD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</w:pPr>
            <w:r>
              <w:rPr>
                <w:rStyle w:val="Gl"/>
              </w:rPr>
              <w:t>Beyin Fırtınası:</w:t>
            </w:r>
            <w:r>
              <w:t xml:space="preserve"> İletişim engellerini aşmak için öneriler geliştirilir.</w:t>
            </w:r>
          </w:p>
          <w:p w:rsidR="00705CD0" w:rsidRDefault="00705CD0" w:rsidP="00705CD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</w:pPr>
            <w:r>
              <w:rPr>
                <w:rStyle w:val="Gl"/>
              </w:rPr>
              <w:t>Rol Oynama:</w:t>
            </w:r>
            <w:r>
              <w:t xml:space="preserve"> Çatışma çözümüne yönelik etkili iletişim stratejileri uygulanır.</w:t>
            </w:r>
          </w:p>
          <w:p w:rsidR="00204B6A" w:rsidRPr="00820F34" w:rsidRDefault="00705CD0" w:rsidP="00705CD0">
            <w:pPr>
              <w:pStyle w:val="NormalWeb"/>
            </w:pPr>
            <w:r>
              <w:t xml:space="preserve">Bu kazanım, bireylere yalnızca iletişimdeki sorunları fark ettirmekle kalmaz, aynı zamanda bu sorunların çözümüne yönelik </w:t>
            </w:r>
            <w:proofErr w:type="gramStart"/>
            <w:r>
              <w:t>empati</w:t>
            </w:r>
            <w:proofErr w:type="gramEnd"/>
            <w:r>
              <w:t xml:space="preserve"> ve problem çözme becerilerini geliştirme fırsatı sunar.</w:t>
            </w:r>
          </w:p>
        </w:tc>
      </w:tr>
      <w:tr w:rsidR="00AB1558" w:rsidRPr="00820F3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820F34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F3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3.BÖLÜM</w:t>
            </w:r>
            <w:r w:rsidR="005A4B04" w:rsidRPr="00820F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820F3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820F34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820F3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7B0" w:rsidRPr="00820F34" w:rsidRDefault="00820F34" w:rsidP="00A05608">
            <w:pPr>
              <w:pStyle w:val="AralkYok"/>
              <w:rPr>
                <w:rFonts w:ascii="Times New Roman" w:hAnsi="Times New Roman" w:cs="Times New Roman"/>
              </w:rPr>
            </w:pPr>
            <w:r w:rsidRPr="00820F34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1</w:t>
            </w:r>
            <w:r w:rsidRPr="00820F3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- </w:t>
            </w:r>
            <w:r w:rsidR="00705CD0" w:rsidRPr="00705CD0">
              <w:rPr>
                <w:rStyle w:val="fontstyle01"/>
                <w:sz w:val="22"/>
                <w:szCs w:val="22"/>
              </w:rPr>
              <w:t xml:space="preserve"> İletişim engellerinin ve çatışmalarının iletişim </w:t>
            </w:r>
            <w:r w:rsidR="00705CD0">
              <w:rPr>
                <w:rStyle w:val="fontstyle01"/>
                <w:sz w:val="22"/>
                <w:szCs w:val="22"/>
              </w:rPr>
              <w:t>üzerindeki etkisi nedir</w:t>
            </w:r>
            <w:r w:rsidR="00FF2A43" w:rsidRPr="00820F34">
              <w:rPr>
                <w:rFonts w:ascii="Times New Roman" w:hAnsi="Times New Roman" w:cs="Times New Roman"/>
                <w:b/>
              </w:rPr>
              <w:t>?</w:t>
            </w:r>
            <w:r w:rsidR="00FF2A43" w:rsidRPr="00820F3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820F3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20F3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820F3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20F3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820F3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20F3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Pr="00820F34" w:rsidRDefault="00FF2A43" w:rsidP="00AC6A1A">
      <w:pPr>
        <w:pStyle w:val="AralkYok"/>
        <w:rPr>
          <w:rFonts w:ascii="Times New Roman" w:hAnsi="Times New Roman" w:cs="Times New Roman"/>
        </w:rPr>
      </w:pPr>
      <w:r w:rsidRPr="00820F34">
        <w:rPr>
          <w:rFonts w:ascii="Times New Roman" w:hAnsi="Times New Roman" w:cs="Times New Roman"/>
        </w:rPr>
        <w:t xml:space="preserve">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 w:rsidRPr="00820F34">
        <w:rPr>
          <w:rFonts w:ascii="Times New Roman" w:hAnsi="Times New Roman" w:cs="Times New Roman"/>
        </w:rPr>
        <w:t xml:space="preserve">Zeki DOĞAN </w:t>
      </w:r>
      <w:r w:rsidR="00DD36EE" w:rsidRPr="00820F3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Pr="00820F34">
        <w:rPr>
          <w:rFonts w:ascii="Times New Roman" w:hAnsi="Times New Roman" w:cs="Times New Roman"/>
        </w:rPr>
        <w:t xml:space="preserve">           </w:t>
      </w:r>
      <w:r w:rsidR="002A6D68" w:rsidRPr="00820F34">
        <w:rPr>
          <w:rFonts w:ascii="Times New Roman" w:hAnsi="Times New Roman" w:cs="Times New Roman"/>
        </w:rPr>
        <w:t xml:space="preserve">   </w:t>
      </w:r>
      <w:r w:rsidR="00DD36EE" w:rsidRPr="00820F34">
        <w:rPr>
          <w:rFonts w:ascii="Times New Roman" w:hAnsi="Times New Roman" w:cs="Times New Roman"/>
        </w:rPr>
        <w:t>Uygundur</w:t>
      </w:r>
      <w:r w:rsidR="00DD36EE" w:rsidRPr="00820F3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9A2595" w:rsidRPr="00820F34">
        <w:rPr>
          <w:rFonts w:ascii="Times New Roman" w:hAnsi="Times New Roman" w:cs="Times New Roman"/>
        </w:rPr>
        <w:t xml:space="preserve">       Gürsel AKPOLAT      </w:t>
      </w:r>
      <w:r w:rsidR="00DD36EE" w:rsidRPr="00820F34">
        <w:rPr>
          <w:rFonts w:ascii="Times New Roman" w:hAnsi="Times New Roman" w:cs="Times New Roman"/>
        </w:rPr>
        <w:br/>
        <w:t xml:space="preserve"> </w:t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1B27AE" w:rsidRPr="00820F34">
        <w:rPr>
          <w:rFonts w:ascii="Times New Roman" w:hAnsi="Times New Roman" w:cs="Times New Roman"/>
        </w:rPr>
        <w:t xml:space="preserve">           </w:t>
      </w:r>
      <w:r w:rsidR="00DD36EE" w:rsidRPr="00820F34">
        <w:rPr>
          <w:rFonts w:ascii="Times New Roman" w:hAnsi="Times New Roman" w:cs="Times New Roman"/>
        </w:rPr>
        <w:t>Okul</w:t>
      </w:r>
      <w:r w:rsidR="00DD36EE" w:rsidRPr="005A4B04">
        <w:rPr>
          <w:rFonts w:ascii="Times New Roman" w:hAnsi="Times New Roman" w:cs="Times New Roman"/>
        </w:rPr>
        <w:t xml:space="preserve">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D0152"/>
    <w:multiLevelType w:val="multilevel"/>
    <w:tmpl w:val="8A9CF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942E93"/>
    <w:multiLevelType w:val="multilevel"/>
    <w:tmpl w:val="15CA2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D11FEF"/>
    <w:multiLevelType w:val="multilevel"/>
    <w:tmpl w:val="B252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76354"/>
    <w:multiLevelType w:val="multilevel"/>
    <w:tmpl w:val="CA0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17D6"/>
    <w:rsid w:val="000101E2"/>
    <w:rsid w:val="00017B1F"/>
    <w:rsid w:val="00021AD6"/>
    <w:rsid w:val="00032C09"/>
    <w:rsid w:val="00033B90"/>
    <w:rsid w:val="000443BC"/>
    <w:rsid w:val="00044683"/>
    <w:rsid w:val="0005013E"/>
    <w:rsid w:val="0006313A"/>
    <w:rsid w:val="00073591"/>
    <w:rsid w:val="00073E4C"/>
    <w:rsid w:val="00085067"/>
    <w:rsid w:val="00085D40"/>
    <w:rsid w:val="00095D2A"/>
    <w:rsid w:val="000A077F"/>
    <w:rsid w:val="000A2123"/>
    <w:rsid w:val="000A471C"/>
    <w:rsid w:val="000C3D76"/>
    <w:rsid w:val="00100B2A"/>
    <w:rsid w:val="00121819"/>
    <w:rsid w:val="001306C2"/>
    <w:rsid w:val="00166906"/>
    <w:rsid w:val="00177E78"/>
    <w:rsid w:val="00186F37"/>
    <w:rsid w:val="00191DE2"/>
    <w:rsid w:val="001A42D8"/>
    <w:rsid w:val="001B27AE"/>
    <w:rsid w:val="001C0B2E"/>
    <w:rsid w:val="001C15F2"/>
    <w:rsid w:val="001E23E4"/>
    <w:rsid w:val="00204B6A"/>
    <w:rsid w:val="002150B0"/>
    <w:rsid w:val="002239CC"/>
    <w:rsid w:val="00272536"/>
    <w:rsid w:val="00276BA3"/>
    <w:rsid w:val="0028311A"/>
    <w:rsid w:val="002A0F83"/>
    <w:rsid w:val="002A6D68"/>
    <w:rsid w:val="002B2CEF"/>
    <w:rsid w:val="002B4F3F"/>
    <w:rsid w:val="002C4408"/>
    <w:rsid w:val="002D5974"/>
    <w:rsid w:val="002E15AF"/>
    <w:rsid w:val="002F39F7"/>
    <w:rsid w:val="002F47D2"/>
    <w:rsid w:val="003051CF"/>
    <w:rsid w:val="003207C7"/>
    <w:rsid w:val="003211E8"/>
    <w:rsid w:val="00366DCF"/>
    <w:rsid w:val="00372A98"/>
    <w:rsid w:val="0038140A"/>
    <w:rsid w:val="003A1F07"/>
    <w:rsid w:val="003C0D10"/>
    <w:rsid w:val="003C1DDD"/>
    <w:rsid w:val="003E18E5"/>
    <w:rsid w:val="003E197C"/>
    <w:rsid w:val="003E1A37"/>
    <w:rsid w:val="003F772B"/>
    <w:rsid w:val="0040038E"/>
    <w:rsid w:val="00412000"/>
    <w:rsid w:val="004430EB"/>
    <w:rsid w:val="004753B1"/>
    <w:rsid w:val="00476A04"/>
    <w:rsid w:val="004775E5"/>
    <w:rsid w:val="00487160"/>
    <w:rsid w:val="00493028"/>
    <w:rsid w:val="0049529D"/>
    <w:rsid w:val="004B11F9"/>
    <w:rsid w:val="004B1D65"/>
    <w:rsid w:val="004B6941"/>
    <w:rsid w:val="004C32A5"/>
    <w:rsid w:val="004D557A"/>
    <w:rsid w:val="004D5AD3"/>
    <w:rsid w:val="00504378"/>
    <w:rsid w:val="00510705"/>
    <w:rsid w:val="00532A14"/>
    <w:rsid w:val="00552A24"/>
    <w:rsid w:val="00556E28"/>
    <w:rsid w:val="00571407"/>
    <w:rsid w:val="005854DF"/>
    <w:rsid w:val="005969F4"/>
    <w:rsid w:val="0059799E"/>
    <w:rsid w:val="005A0280"/>
    <w:rsid w:val="005A4B04"/>
    <w:rsid w:val="005B502D"/>
    <w:rsid w:val="005D101F"/>
    <w:rsid w:val="005D5FD3"/>
    <w:rsid w:val="005F7602"/>
    <w:rsid w:val="006147B0"/>
    <w:rsid w:val="00622CFA"/>
    <w:rsid w:val="00647890"/>
    <w:rsid w:val="006667B9"/>
    <w:rsid w:val="00671C62"/>
    <w:rsid w:val="0068043F"/>
    <w:rsid w:val="0069044D"/>
    <w:rsid w:val="00692B49"/>
    <w:rsid w:val="006A1225"/>
    <w:rsid w:val="006B36A9"/>
    <w:rsid w:val="006C3579"/>
    <w:rsid w:val="006D1BAA"/>
    <w:rsid w:val="006E42F3"/>
    <w:rsid w:val="006F22C5"/>
    <w:rsid w:val="006F299F"/>
    <w:rsid w:val="007019CB"/>
    <w:rsid w:val="00705CD0"/>
    <w:rsid w:val="0072398D"/>
    <w:rsid w:val="007267AC"/>
    <w:rsid w:val="00742784"/>
    <w:rsid w:val="00742C89"/>
    <w:rsid w:val="00747AC9"/>
    <w:rsid w:val="00756159"/>
    <w:rsid w:val="007A61E7"/>
    <w:rsid w:val="007B5EB2"/>
    <w:rsid w:val="007C1B03"/>
    <w:rsid w:val="007D56B3"/>
    <w:rsid w:val="007E3D0D"/>
    <w:rsid w:val="00820F34"/>
    <w:rsid w:val="008334DB"/>
    <w:rsid w:val="00844230"/>
    <w:rsid w:val="00850764"/>
    <w:rsid w:val="00856D90"/>
    <w:rsid w:val="00874AAF"/>
    <w:rsid w:val="00896BDA"/>
    <w:rsid w:val="008B6375"/>
    <w:rsid w:val="008B7B1C"/>
    <w:rsid w:val="008D0D66"/>
    <w:rsid w:val="00906235"/>
    <w:rsid w:val="00935121"/>
    <w:rsid w:val="009353F9"/>
    <w:rsid w:val="00947B0E"/>
    <w:rsid w:val="0096547F"/>
    <w:rsid w:val="0097151B"/>
    <w:rsid w:val="009734BE"/>
    <w:rsid w:val="0099006C"/>
    <w:rsid w:val="00990483"/>
    <w:rsid w:val="009947A1"/>
    <w:rsid w:val="009A2595"/>
    <w:rsid w:val="009A4001"/>
    <w:rsid w:val="009A5745"/>
    <w:rsid w:val="009A61C8"/>
    <w:rsid w:val="009B3C04"/>
    <w:rsid w:val="009D6698"/>
    <w:rsid w:val="009E41FC"/>
    <w:rsid w:val="00A0552F"/>
    <w:rsid w:val="00A05608"/>
    <w:rsid w:val="00A2607D"/>
    <w:rsid w:val="00A27BBA"/>
    <w:rsid w:val="00A35CFD"/>
    <w:rsid w:val="00A72FC2"/>
    <w:rsid w:val="00AB1558"/>
    <w:rsid w:val="00AC1620"/>
    <w:rsid w:val="00AC6A1A"/>
    <w:rsid w:val="00AE543A"/>
    <w:rsid w:val="00AE68D8"/>
    <w:rsid w:val="00B01814"/>
    <w:rsid w:val="00B33D02"/>
    <w:rsid w:val="00B410C2"/>
    <w:rsid w:val="00B43D00"/>
    <w:rsid w:val="00B4592B"/>
    <w:rsid w:val="00B45ECF"/>
    <w:rsid w:val="00BA0330"/>
    <w:rsid w:val="00BC0CF8"/>
    <w:rsid w:val="00BD7B99"/>
    <w:rsid w:val="00BE2FAC"/>
    <w:rsid w:val="00C24495"/>
    <w:rsid w:val="00C345E3"/>
    <w:rsid w:val="00C34CE4"/>
    <w:rsid w:val="00C35863"/>
    <w:rsid w:val="00C46717"/>
    <w:rsid w:val="00C52D9E"/>
    <w:rsid w:val="00C62D10"/>
    <w:rsid w:val="00C80DC4"/>
    <w:rsid w:val="00CA5A10"/>
    <w:rsid w:val="00CC78DF"/>
    <w:rsid w:val="00CE4909"/>
    <w:rsid w:val="00CE62A7"/>
    <w:rsid w:val="00D04603"/>
    <w:rsid w:val="00D141FD"/>
    <w:rsid w:val="00D21BC4"/>
    <w:rsid w:val="00D2205F"/>
    <w:rsid w:val="00D3755C"/>
    <w:rsid w:val="00D45F0D"/>
    <w:rsid w:val="00D61880"/>
    <w:rsid w:val="00D80D1C"/>
    <w:rsid w:val="00D8166E"/>
    <w:rsid w:val="00D87A07"/>
    <w:rsid w:val="00D91390"/>
    <w:rsid w:val="00DA7A3B"/>
    <w:rsid w:val="00DD36EE"/>
    <w:rsid w:val="00DD7DE7"/>
    <w:rsid w:val="00DF62AC"/>
    <w:rsid w:val="00E019B7"/>
    <w:rsid w:val="00E118D2"/>
    <w:rsid w:val="00E12A9D"/>
    <w:rsid w:val="00E22582"/>
    <w:rsid w:val="00E3217D"/>
    <w:rsid w:val="00E34C01"/>
    <w:rsid w:val="00E42BA6"/>
    <w:rsid w:val="00E56ADD"/>
    <w:rsid w:val="00E630C0"/>
    <w:rsid w:val="00E667DC"/>
    <w:rsid w:val="00E72453"/>
    <w:rsid w:val="00E75943"/>
    <w:rsid w:val="00E93767"/>
    <w:rsid w:val="00E9599D"/>
    <w:rsid w:val="00EC1730"/>
    <w:rsid w:val="00EC3A1B"/>
    <w:rsid w:val="00F00ACD"/>
    <w:rsid w:val="00F10F08"/>
    <w:rsid w:val="00F11133"/>
    <w:rsid w:val="00F244A1"/>
    <w:rsid w:val="00F6633A"/>
    <w:rsid w:val="00F87C0C"/>
    <w:rsid w:val="00F905A9"/>
    <w:rsid w:val="00F907D0"/>
    <w:rsid w:val="00F95279"/>
    <w:rsid w:val="00F96FBB"/>
    <w:rsid w:val="00FA71BB"/>
    <w:rsid w:val="00FB19AD"/>
    <w:rsid w:val="00FE2693"/>
    <w:rsid w:val="00FE7D96"/>
    <w:rsid w:val="00FF2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1B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2B4F3F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2B4F3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2B4F3F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F90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905A9"/>
    <w:rPr>
      <w:b/>
      <w:bCs/>
    </w:rPr>
  </w:style>
  <w:style w:type="character" w:customStyle="1" w:styleId="overflow-hidden">
    <w:name w:val="overflow-hidden"/>
    <w:basedOn w:val="VarsaylanParagrafYazTipi"/>
    <w:rsid w:val="00166906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16690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166906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16690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166906"/>
    <w:rPr>
      <w:rFonts w:ascii="Arial" w:eastAsia="Times New Roman" w:hAnsi="Arial" w:cs="Arial"/>
      <w:vanish/>
      <w:sz w:val="16"/>
      <w:szCs w:val="16"/>
      <w:lang w:eastAsia="tr-TR"/>
    </w:rPr>
  </w:style>
  <w:style w:type="paragraph" w:customStyle="1" w:styleId="placeholder">
    <w:name w:val="placeholder"/>
    <w:basedOn w:val="Normal"/>
    <w:rsid w:val="004D5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26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5914340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319389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0307872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48590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4108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2997262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24301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24993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308166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8797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39980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063212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5286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0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0444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151363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0671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94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5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19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76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9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0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864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922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110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125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245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512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011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647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353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3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7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74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03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46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006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93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8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5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110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1145254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5165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775781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1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85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65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22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62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61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294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180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766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989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1194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413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95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86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4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3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9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95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477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674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357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406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0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9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7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3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3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7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97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79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7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470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01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364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055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4025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869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763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028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0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0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3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1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4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5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1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969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410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509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393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0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8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7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9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1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5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0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96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8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6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7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8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0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3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5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57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86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32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8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97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224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663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975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823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304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2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69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669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82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4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4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1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27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0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9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55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590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192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07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34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1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899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32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653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684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350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738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9213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320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707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51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1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9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71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60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79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635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053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07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47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2025-11-29T03:27:00Z</dcterms:created>
  <dcterms:modified xsi:type="dcterms:W3CDTF">2025-11-29T03:27:00Z</dcterms:modified>
</cp:coreProperties>
</file>