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5D" w:rsidRDefault="008C585D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85D" w:rsidRDefault="008C585D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A6707B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C1F0E" w:rsidRPr="00FC1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8E8" w:rsidRDefault="00FC1F0E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F0E">
        <w:rPr>
          <w:rFonts w:ascii="Times New Roman" w:hAnsi="Times New Roman" w:cs="Times New Roman"/>
          <w:b/>
          <w:sz w:val="24"/>
          <w:szCs w:val="24"/>
        </w:rPr>
        <w:t>KOVANCILAR BAYRAMYAZI ORTAOKULU</w:t>
      </w:r>
      <w:bookmarkStart w:id="0" w:name="_GoBack"/>
      <w:bookmarkEnd w:id="0"/>
    </w:p>
    <w:p w:rsidR="003977F0" w:rsidRDefault="00A6707B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3977F0" w:rsidRPr="003977F0">
        <w:rPr>
          <w:rFonts w:ascii="Times New Roman" w:hAnsi="Times New Roman" w:cs="Times New Roman"/>
          <w:b/>
          <w:sz w:val="24"/>
          <w:szCs w:val="24"/>
        </w:rPr>
        <w:t>KULÜBÜ YILLIK ÇALIŞMA PLANI</w:t>
      </w:r>
    </w:p>
    <w:p w:rsidR="003977F0" w:rsidRDefault="003977F0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F0" w:rsidRDefault="003977F0" w:rsidP="003C4259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176" w:type="dxa"/>
        <w:tblLayout w:type="fixed"/>
        <w:tblLook w:val="04A0"/>
      </w:tblPr>
      <w:tblGrid>
        <w:gridCol w:w="1277"/>
        <w:gridCol w:w="4643"/>
        <w:gridCol w:w="3862"/>
      </w:tblGrid>
      <w:tr w:rsidR="003977F0" w:rsidRPr="00E42907" w:rsidTr="003C4259">
        <w:tc>
          <w:tcPr>
            <w:tcW w:w="1277" w:type="dxa"/>
          </w:tcPr>
          <w:p w:rsidR="003977F0" w:rsidRPr="00E42907" w:rsidRDefault="003977F0" w:rsidP="003C425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4643" w:type="dxa"/>
          </w:tcPr>
          <w:p w:rsidR="003977F0" w:rsidRPr="00E42907" w:rsidRDefault="003977F0" w:rsidP="003C425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3862" w:type="dxa"/>
          </w:tcPr>
          <w:p w:rsidR="003977F0" w:rsidRPr="00E42907" w:rsidRDefault="003977F0" w:rsidP="003C425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YAPILACAK ETKİNLİK</w:t>
            </w: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7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D38F0"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KİM</w:t>
            </w:r>
          </w:p>
          <w:p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E28F0" w:rsidRPr="003C4259">
              <w:rPr>
                <w:rFonts w:ascii="Times New Roman" w:hAnsi="Times New Roman" w:cs="Times New Roman"/>
              </w:rPr>
              <w:t>Tiyatro Kulübü yıllık çalışma planını hazırlayabilme.</w:t>
            </w:r>
          </w:p>
          <w:p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İlçemize bu yıl gelecek </w:t>
            </w:r>
            <w:r w:rsidR="007E28F0" w:rsidRPr="003C4259">
              <w:rPr>
                <w:rFonts w:ascii="Times New Roman" w:hAnsi="Times New Roman" w:cs="Times New Roman"/>
              </w:rPr>
              <w:t>çocuk tiyatroları hakkında bilgi edinebilme.</w:t>
            </w:r>
          </w:p>
          <w:p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E28F0" w:rsidRPr="003C4259">
              <w:rPr>
                <w:rFonts w:ascii="Times New Roman" w:hAnsi="Times New Roman" w:cs="Times New Roman"/>
              </w:rPr>
              <w:t>Tiyatro Kulübü olarak okulumuzda sergilenebilecek oyunların araştırılması.</w:t>
            </w:r>
          </w:p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Planın hazırlanarak,</w:t>
            </w:r>
            <w:r w:rsidR="002902F4">
              <w:rPr>
                <w:rFonts w:ascii="Times New Roman" w:hAnsi="Times New Roman" w:cs="Times New Roman"/>
              </w:rPr>
              <w:t xml:space="preserve"> </w:t>
            </w:r>
            <w:r w:rsidR="009530B4">
              <w:rPr>
                <w:rFonts w:ascii="Times New Roman" w:hAnsi="Times New Roman" w:cs="Times New Roman"/>
              </w:rPr>
              <w:t>okul yönetimine teslim edilmesi</w:t>
            </w:r>
          </w:p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Gerekli kişi ve kurumlarla görüşme.</w:t>
            </w:r>
          </w:p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Çocuk ti</w:t>
            </w:r>
            <w:r w:rsidR="002902F4">
              <w:rPr>
                <w:rFonts w:ascii="Times New Roman" w:hAnsi="Times New Roman" w:cs="Times New Roman"/>
              </w:rPr>
              <w:t>yatro oyunlarının araştırılması</w:t>
            </w: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3977F0" w:rsidRPr="00E42907" w:rsidRDefault="002D3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4643" w:type="dxa"/>
          </w:tcPr>
          <w:p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Atatürk Haftası </w:t>
            </w:r>
            <w:r w:rsidR="007E28F0" w:rsidRPr="003C4259">
              <w:rPr>
                <w:rFonts w:ascii="Times New Roman" w:hAnsi="Times New Roman" w:cs="Times New Roman"/>
              </w:rPr>
              <w:t>ile ilgili şiir yazabilme.</w:t>
            </w:r>
          </w:p>
          <w:p w:rsidR="002D3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E28F0" w:rsidRPr="003C4259">
              <w:rPr>
                <w:rFonts w:ascii="Times New Roman" w:hAnsi="Times New Roman" w:cs="Times New Roman"/>
              </w:rPr>
              <w:t>Tiyatro Kulübü olarak okulumuzda sergilenebilecek oyunları kararlaştırabilme.</w:t>
            </w:r>
          </w:p>
          <w:p w:rsidR="002D38F0" w:rsidRPr="003C4259" w:rsidRDefault="002D3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3C4259" w:rsidRDefault="009530B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Haftası</w:t>
            </w:r>
            <w:r w:rsidR="007E28F0" w:rsidRPr="003C4259">
              <w:rPr>
                <w:rFonts w:ascii="Times New Roman" w:hAnsi="Times New Roman" w:cs="Times New Roman"/>
              </w:rPr>
              <w:t xml:space="preserve"> ile ilgili şiir yazma ve şiirleri sergileme.</w:t>
            </w:r>
          </w:p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Tiyatro Kulübü olarak okulumuzda sergilenebilecek oyunların seçimi.</w:t>
            </w: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  <w:p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E28F0" w:rsidRPr="003C4259">
              <w:rPr>
                <w:rFonts w:ascii="Times New Roman" w:hAnsi="Times New Roman" w:cs="Times New Roman"/>
              </w:rPr>
              <w:t>Türk tiyatrosunun tarihi ve ünlü tiyatro oyunc</w:t>
            </w:r>
            <w:r>
              <w:rPr>
                <w:rFonts w:ascii="Times New Roman" w:hAnsi="Times New Roman" w:cs="Times New Roman"/>
              </w:rPr>
              <w:t>uları hakkında bilgi edinebilme</w:t>
            </w:r>
          </w:p>
          <w:p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D0FA1" w:rsidRPr="003C4259">
              <w:rPr>
                <w:rFonts w:ascii="Times New Roman" w:hAnsi="Times New Roman" w:cs="Times New Roman"/>
              </w:rPr>
              <w:t>Sergilenecek oyunlar ile ilgili görev dağılımını yapabilme.</w:t>
            </w:r>
          </w:p>
        </w:tc>
        <w:tc>
          <w:tcPr>
            <w:tcW w:w="3862" w:type="dxa"/>
          </w:tcPr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Türk tiyatrosunun tarihi ve ünlü tiyatro oyuncuları hakkında e</w:t>
            </w:r>
            <w:r w:rsidR="002902F4">
              <w:rPr>
                <w:rFonts w:ascii="Times New Roman" w:hAnsi="Times New Roman" w:cs="Times New Roman"/>
              </w:rPr>
              <w:t>dinilen bilgilerin sergilenmesi</w:t>
            </w:r>
          </w:p>
          <w:p w:rsidR="007E28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Sergilenecek oyun ile ilgili görev dağılımının yapılması.</w:t>
            </w: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</w:tcPr>
          <w:p w:rsidR="003977F0" w:rsidRPr="00E42907" w:rsidRDefault="003977F0" w:rsidP="00CD0FA1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A1" w:rsidRPr="00E42907" w:rsidRDefault="00CD0FA1" w:rsidP="009958DA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4643" w:type="dxa"/>
          </w:tcPr>
          <w:p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Sergilenecek oyun ile ilgili çalışmaları yapabilme.</w:t>
            </w: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Sergilenecek oyun ile ilgili çalışmaları yapılması.</w:t>
            </w: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2F4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  <w:p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  <w:p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F0" w:rsidRPr="00E42907" w:rsidRDefault="003977F0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Sergilenecek oyun ile ilgili çalışmaları yapabilme.</w:t>
            </w:r>
          </w:p>
          <w:p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D0FA1" w:rsidRPr="003C4259">
              <w:rPr>
                <w:rFonts w:ascii="Times New Roman" w:hAnsi="Times New Roman" w:cs="Times New Roman"/>
              </w:rPr>
              <w:t>27 Mart Dünya Tiyatrolar Günü ile ilgili programın hazırlayabilme ve sunabilme.</w:t>
            </w:r>
          </w:p>
        </w:tc>
        <w:tc>
          <w:tcPr>
            <w:tcW w:w="3862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Kostüm ve sahnenin hazırlanması</w:t>
            </w: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bookmarkStart w:id="1" w:name="OLE_LINK1"/>
            <w:r w:rsidRPr="003C4259">
              <w:rPr>
                <w:rFonts w:ascii="Times New Roman" w:hAnsi="Times New Roman" w:cs="Times New Roman"/>
              </w:rPr>
              <w:t>27 Mart Dünya Tiyatrolar Günü ile ilgili programın hazırlanması ve sunulması</w:t>
            </w:r>
          </w:p>
          <w:bookmarkEnd w:id="1"/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bottom"/>
          </w:tcPr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  <w:p w:rsidR="009958DA" w:rsidRPr="00E42907" w:rsidRDefault="009958DA" w:rsidP="009958DA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Yılsonunda sergilenecek oyun veya oyunların belirleyebilme</w:t>
            </w:r>
          </w:p>
          <w:p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D0FA1" w:rsidRPr="003C4259">
              <w:rPr>
                <w:rFonts w:ascii="Times New Roman" w:hAnsi="Times New Roman" w:cs="Times New Roman"/>
              </w:rPr>
              <w:t>23 Nisan Ulusal Egemenlik ve Çocuk Bayramı ile ilgili hazırlıkları yapabilme.</w:t>
            </w:r>
          </w:p>
        </w:tc>
        <w:tc>
          <w:tcPr>
            <w:tcW w:w="3862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Yılsonunda sergilenecek oyun veya oyunların belirlenmesi.</w:t>
            </w: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23 Nisan Ulusal Egemenlik ve Çocuk Bayramı ile ilgili hazırlıkları yapma ve kutlamalara katılma</w:t>
            </w:r>
          </w:p>
          <w:p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bottom"/>
          </w:tcPr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DA" w:rsidRDefault="009958DA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  <w:p w:rsidR="003977F0" w:rsidRPr="00E42907" w:rsidRDefault="003977F0" w:rsidP="009958DA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Yılsonunda sergilenecek oyun veya oyunlar ile ilgili çalışmaları yapabilme.</w:t>
            </w:r>
          </w:p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77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Yılsonunda sergilenecek oyun veya oyunlar ile ilgili gerekli çalışmaları yapma.</w:t>
            </w:r>
          </w:p>
        </w:tc>
      </w:tr>
      <w:tr w:rsidR="00CD0FA1" w:rsidRPr="00E4290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CD0FA1" w:rsidRPr="00E42907" w:rsidRDefault="00E42907" w:rsidP="00E42907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HAZİRAN</w:t>
            </w:r>
          </w:p>
        </w:tc>
        <w:tc>
          <w:tcPr>
            <w:tcW w:w="4643" w:type="dxa"/>
            <w:vAlign w:val="center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Yılsonu gösterilerini sergileyebilme</w:t>
            </w:r>
          </w:p>
          <w:p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42907" w:rsidRPr="003C4259">
              <w:rPr>
                <w:rFonts w:ascii="Times New Roman" w:hAnsi="Times New Roman" w:cs="Times New Roman"/>
              </w:rPr>
              <w:t>Tiyatro Kulübü</w:t>
            </w:r>
            <w:r>
              <w:rPr>
                <w:rFonts w:ascii="Times New Roman" w:hAnsi="Times New Roman" w:cs="Times New Roman"/>
              </w:rPr>
              <w:t xml:space="preserve"> yıl</w:t>
            </w:r>
            <w:r w:rsidR="00E42907" w:rsidRPr="003C4259">
              <w:rPr>
                <w:rFonts w:ascii="Times New Roman" w:hAnsi="Times New Roman" w:cs="Times New Roman"/>
              </w:rPr>
              <w:t>sonu faaliyet raporunu hazırlayabilme.</w:t>
            </w:r>
          </w:p>
          <w:p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Yılsonu gösterilerini</w:t>
            </w:r>
            <w:r w:rsidR="00E42907" w:rsidRPr="003C4259">
              <w:rPr>
                <w:rFonts w:ascii="Times New Roman" w:hAnsi="Times New Roman" w:cs="Times New Roman"/>
              </w:rPr>
              <w:t xml:space="preserve"> sergileme.</w:t>
            </w:r>
          </w:p>
          <w:p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 Kulübü yıl</w:t>
            </w:r>
            <w:r w:rsidR="00E42907" w:rsidRPr="003C4259">
              <w:rPr>
                <w:rFonts w:ascii="Times New Roman" w:hAnsi="Times New Roman" w:cs="Times New Roman"/>
              </w:rPr>
              <w:t>sonu faaliyet raporunu hazırlama.</w:t>
            </w:r>
          </w:p>
          <w:p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3977F0" w:rsidRDefault="003977F0" w:rsidP="003977F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94984" w:rsidRDefault="002A1875" w:rsidP="00A94984">
      <w:pPr>
        <w:shd w:val="clear" w:color="auto" w:fill="FFFFFF"/>
      </w:pPr>
      <w:r>
        <w:tab/>
      </w:r>
      <w:proofErr w:type="gramStart"/>
      <w:r w:rsidR="00A94984">
        <w:t>…………..</w:t>
      </w:r>
      <w:proofErr w:type="gramEnd"/>
      <w:r w:rsidR="00A94984">
        <w:t xml:space="preserve">                                        </w:t>
      </w:r>
      <w:r w:rsidR="009530B4">
        <w:t xml:space="preserve">                             </w:t>
      </w:r>
      <w:r w:rsidR="009858E8">
        <w:t xml:space="preserve"> </w:t>
      </w:r>
      <w:proofErr w:type="gramStart"/>
      <w:r w:rsidR="00A94984">
        <w:t>……………</w:t>
      </w:r>
      <w:proofErr w:type="gramEnd"/>
    </w:p>
    <w:p w:rsidR="00A94984" w:rsidRDefault="00A94984" w:rsidP="00A94984">
      <w:pPr>
        <w:shd w:val="clear" w:color="auto" w:fill="FFFFFF"/>
      </w:pPr>
      <w:r w:rsidRPr="002054A6">
        <w:t>Sosyal Etkinlikler Kurul Başkanı</w:t>
      </w:r>
      <w:r w:rsidRPr="00256C38">
        <w:t xml:space="preserve"> </w:t>
      </w:r>
      <w:r>
        <w:t xml:space="preserve">                                     </w:t>
      </w:r>
      <w:r w:rsidR="009530B4">
        <w:t xml:space="preserve">   </w:t>
      </w:r>
      <w:r>
        <w:t xml:space="preserve"> Danışman Öğretm</w:t>
      </w:r>
      <w:r w:rsidR="009530B4">
        <w:t xml:space="preserve">en                      </w:t>
      </w:r>
      <w:r w:rsidR="009530B4">
        <w:tab/>
        <w:t xml:space="preserve">      </w:t>
      </w:r>
    </w:p>
    <w:p w:rsidR="00A94984" w:rsidRDefault="00A94984" w:rsidP="00A94984">
      <w:pPr>
        <w:shd w:val="clear" w:color="auto" w:fill="FFFFFF"/>
      </w:pPr>
    </w:p>
    <w:p w:rsidR="00A94984" w:rsidRDefault="00A94984" w:rsidP="00A94984">
      <w:pPr>
        <w:shd w:val="clear" w:color="auto" w:fill="FFFFFF"/>
      </w:pPr>
    </w:p>
    <w:p w:rsidR="00A94984" w:rsidRDefault="00A94984" w:rsidP="00A94984">
      <w:pPr>
        <w:shd w:val="clear" w:color="auto" w:fill="FFFFFF"/>
      </w:pPr>
    </w:p>
    <w:p w:rsidR="00A94984" w:rsidRDefault="00A94984" w:rsidP="00A94984">
      <w:pPr>
        <w:shd w:val="clear" w:color="auto" w:fill="FFFFFF"/>
      </w:pPr>
      <w:r>
        <w:t xml:space="preserve">                            </w:t>
      </w:r>
      <w:r>
        <w:tab/>
        <w:t xml:space="preserve">                                                                                                                         </w:t>
      </w:r>
    </w:p>
    <w:p w:rsidR="00A94984" w:rsidRPr="002054A6" w:rsidRDefault="00A94984" w:rsidP="00A94984">
      <w:pPr>
        <w:shd w:val="clear" w:color="auto" w:fill="FFFFFF"/>
        <w:jc w:val="center"/>
      </w:pPr>
      <w:r>
        <w:t>UYGUNDUR</w:t>
      </w:r>
    </w:p>
    <w:p w:rsidR="00A94984" w:rsidRDefault="008C585D" w:rsidP="00A94984">
      <w:pPr>
        <w:shd w:val="clear" w:color="auto" w:fill="FFFFFF"/>
        <w:jc w:val="center"/>
      </w:pPr>
      <w:proofErr w:type="gramStart"/>
      <w:r>
        <w:t>09/09/2024</w:t>
      </w:r>
      <w:proofErr w:type="gramEnd"/>
    </w:p>
    <w:p w:rsidR="00A94984" w:rsidRDefault="00A94984" w:rsidP="00A94984">
      <w:pPr>
        <w:shd w:val="clear" w:color="auto" w:fill="FFFFFF"/>
        <w:jc w:val="center"/>
      </w:pPr>
    </w:p>
    <w:p w:rsidR="00A94984" w:rsidRDefault="00A94984" w:rsidP="00A94984">
      <w:pPr>
        <w:shd w:val="clear" w:color="auto" w:fill="FFFFFF"/>
        <w:jc w:val="center"/>
      </w:pPr>
      <w:r>
        <w:t xml:space="preserve">Okul </w:t>
      </w:r>
      <w:r w:rsidRPr="002054A6">
        <w:t>Müdürü</w:t>
      </w:r>
    </w:p>
    <w:p w:rsidR="00A94984" w:rsidRDefault="00A94984" w:rsidP="00A94984">
      <w:pPr>
        <w:shd w:val="clear" w:color="auto" w:fill="FFFFFF"/>
        <w:jc w:val="center"/>
      </w:pPr>
    </w:p>
    <w:p w:rsidR="00A94984" w:rsidRDefault="00A94984" w:rsidP="00A94984">
      <w:pPr>
        <w:shd w:val="clear" w:color="auto" w:fill="FFFFFF"/>
        <w:jc w:val="center"/>
      </w:pPr>
    </w:p>
    <w:p w:rsidR="00A94984" w:rsidRPr="009A06D7" w:rsidRDefault="00A94984" w:rsidP="00A94984"/>
    <w:p w:rsidR="00C80C75" w:rsidRPr="00CA7910" w:rsidRDefault="00C80C75" w:rsidP="00A6707B">
      <w:pPr>
        <w:pStyle w:val="AralkYok"/>
        <w:tabs>
          <w:tab w:val="left" w:pos="3480"/>
        </w:tabs>
        <w:spacing w:line="276" w:lineRule="auto"/>
      </w:pPr>
    </w:p>
    <w:sectPr w:rsidR="00C80C75" w:rsidRPr="00CA7910" w:rsidSect="0051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77F0"/>
    <w:rsid w:val="000440A5"/>
    <w:rsid w:val="002902F4"/>
    <w:rsid w:val="002A1875"/>
    <w:rsid w:val="002C3E0B"/>
    <w:rsid w:val="002D38F0"/>
    <w:rsid w:val="002E2AE3"/>
    <w:rsid w:val="003977F0"/>
    <w:rsid w:val="003C4259"/>
    <w:rsid w:val="004E1172"/>
    <w:rsid w:val="00515026"/>
    <w:rsid w:val="006D0334"/>
    <w:rsid w:val="007528C1"/>
    <w:rsid w:val="007B0B6B"/>
    <w:rsid w:val="007C472B"/>
    <w:rsid w:val="007E28F0"/>
    <w:rsid w:val="008702FC"/>
    <w:rsid w:val="00890746"/>
    <w:rsid w:val="008B0AA2"/>
    <w:rsid w:val="008C585D"/>
    <w:rsid w:val="009530B4"/>
    <w:rsid w:val="009858E8"/>
    <w:rsid w:val="009958DA"/>
    <w:rsid w:val="00A6707B"/>
    <w:rsid w:val="00A94984"/>
    <w:rsid w:val="00B5747C"/>
    <w:rsid w:val="00C80C75"/>
    <w:rsid w:val="00CA7910"/>
    <w:rsid w:val="00CD0FA1"/>
    <w:rsid w:val="00D13029"/>
    <w:rsid w:val="00D27D92"/>
    <w:rsid w:val="00DC07FB"/>
    <w:rsid w:val="00E42907"/>
    <w:rsid w:val="00EC577B"/>
    <w:rsid w:val="00EE2DC4"/>
    <w:rsid w:val="00F7088E"/>
    <w:rsid w:val="00F97C75"/>
    <w:rsid w:val="00FC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7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39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A187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79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7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39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187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79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www.sosyalciniz.net</dc:creator>
  <cp:keywords>SOSYALCİNİZ</cp:keywords>
  <cp:lastModifiedBy>Zeki</cp:lastModifiedBy>
  <cp:revision>2</cp:revision>
  <dcterms:created xsi:type="dcterms:W3CDTF">2024-08-29T04:51:00Z</dcterms:created>
  <dcterms:modified xsi:type="dcterms:W3CDTF">2024-08-29T04:51:00Z</dcterms:modified>
</cp:coreProperties>
</file>