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42B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2B10">
              <w:rPr>
                <w:rFonts w:ascii="Times New Roman" w:hAnsi="Times New Roman" w:cs="Times New Roman"/>
              </w:rPr>
              <w:t>EL SANATLARI GELENEĞİ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42B10" w:rsidP="00642B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GİYİM KUŞAM KÜLTÜRÜMÜZ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44023C" w:rsidP="001F2A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1-5 Mayıs</w:t>
            </w:r>
            <w:r w:rsidR="00D42FA8">
              <w:rPr>
                <w:rFonts w:ascii="Times New Roman" w:hAnsi="Times New Roman" w:cs="Times New Roman"/>
              </w:rPr>
              <w:t xml:space="preserve">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83" w:rsidRPr="005A4B04" w:rsidRDefault="0044023C" w:rsidP="008004D5">
            <w:pPr>
              <w:rPr>
                <w:rFonts w:ascii="Times New Roman" w:eastAsia="Arial" w:hAnsi="Times New Roman" w:cs="Times New Roman"/>
                <w:b/>
              </w:rPr>
            </w:pPr>
            <w:r w:rsidRPr="0044023C">
              <w:rPr>
                <w:rFonts w:ascii="Times New Roman" w:eastAsia="Arial" w:hAnsi="Times New Roman" w:cs="Times New Roman"/>
                <w:b/>
              </w:rPr>
              <w:t>H.K.5.5.2. Geçmişten günümüze giyim kuşam ve süslenmedeki değişimi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55C1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5" w:rsidRDefault="0089080D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9080D">
              <w:rPr>
                <w:rFonts w:ascii="Times New Roman" w:eastAsia="Times New Roman" w:hAnsi="Times New Roman" w:cs="Times New Roman"/>
              </w:rPr>
              <w:t>Geçmişten bugüne kadar geçen zamanda insan hayatında meydana gelen deği</w:t>
            </w:r>
            <w:r w:rsidR="000253E8">
              <w:rPr>
                <w:rFonts w:ascii="Times New Roman" w:eastAsia="Times New Roman" w:hAnsi="Times New Roman" w:cs="Times New Roman"/>
              </w:rPr>
              <w:t>şiklikler arasında yer alan bir</w:t>
            </w:r>
            <w:r w:rsidRPr="0089080D">
              <w:rPr>
                <w:rFonts w:ascii="Times New Roman" w:eastAsia="Times New Roman" w:hAnsi="Times New Roman" w:cs="Times New Roman"/>
              </w:rPr>
              <w:t>çok öğe değişikliğe uğramıştır. İnsanın yaşam tarzı</w:t>
            </w:r>
            <w:r w:rsidR="00025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89080D">
              <w:rPr>
                <w:rFonts w:ascii="Times New Roman" w:eastAsia="Times New Roman" w:hAnsi="Times New Roman" w:cs="Times New Roman"/>
              </w:rPr>
              <w:t>da bu değişiklerden nasibini almıştır.</w:t>
            </w:r>
          </w:p>
          <w:p w:rsidR="0089080D" w:rsidRPr="00EC6125" w:rsidRDefault="0089080D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6125" w:rsidRDefault="0089080D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9080D">
              <w:rPr>
                <w:rFonts w:ascii="Times New Roman" w:eastAsia="Times New Roman" w:hAnsi="Times New Roman" w:cs="Times New Roman"/>
              </w:rPr>
              <w:t>Giyim insanın var oluşuyla, öncelikle doğa koşullarından korunmak amacıyla ortaya çıkmış bir olgudur.</w:t>
            </w:r>
            <w:r w:rsidR="00025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89080D">
              <w:rPr>
                <w:rFonts w:ascii="Times New Roman" w:eastAsia="Times New Roman" w:hAnsi="Times New Roman" w:cs="Times New Roman"/>
              </w:rPr>
              <w:t>Geçmişten günümüze çeşitli doğal, toplumsal, etik değerlerin etkisiyle biçim değişiklikleri göstererek bugüne kadar ulaşmıştır.</w:t>
            </w:r>
            <w:r w:rsidR="00025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89080D">
              <w:rPr>
                <w:rFonts w:ascii="Times New Roman" w:eastAsia="Times New Roman" w:hAnsi="Times New Roman" w:cs="Times New Roman"/>
              </w:rPr>
              <w:t>Ancak zamanla biçim farklılıkları gözlenmiştir.</w:t>
            </w:r>
            <w:r w:rsidR="00025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89080D">
              <w:rPr>
                <w:rFonts w:ascii="Times New Roman" w:eastAsia="Times New Roman" w:hAnsi="Times New Roman" w:cs="Times New Roman"/>
              </w:rPr>
              <w:t xml:space="preserve">Bu çeşitlilikler, ait olduğu toplumun folklorik, </w:t>
            </w:r>
            <w:proofErr w:type="spellStart"/>
            <w:r w:rsidRPr="0089080D">
              <w:rPr>
                <w:rFonts w:ascii="Times New Roman" w:eastAsia="Times New Roman" w:hAnsi="Times New Roman" w:cs="Times New Roman"/>
              </w:rPr>
              <w:t>sosyo</w:t>
            </w:r>
            <w:proofErr w:type="spellEnd"/>
            <w:r w:rsidRPr="0089080D">
              <w:rPr>
                <w:rFonts w:ascii="Times New Roman" w:eastAsia="Times New Roman" w:hAnsi="Times New Roman" w:cs="Times New Roman"/>
              </w:rPr>
              <w:t>-ekonomik yapısı, yaşanılan coğrafya, kullanılan malzeme, iklim gibi nedenlerle oluşmuştur.</w:t>
            </w:r>
          </w:p>
          <w:p w:rsidR="000253E8" w:rsidRDefault="000253E8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253E8" w:rsidRDefault="000253E8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53E8">
              <w:rPr>
                <w:rFonts w:ascii="Times New Roman" w:eastAsia="Times New Roman" w:hAnsi="Times New Roman" w:cs="Times New Roman"/>
              </w:rPr>
              <w:t>Geleneksel öğeler içeren bir giyim-kuşam örneği bize, ait olduğu toplulukla ilgili pek çok bilgi sunabilir.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Toplumların yerleşik ya da konar-göçer olup olmadıkları, hangi tarihi olayları yaşadıkları ve etnolojik kökenleri konusunda bilgi verirler.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Örneğin bir Türkmen ya da Yörük köyüne gidildiğinde kimin sözlü, kimin nişanlı, kimin dul olduğu başlığından, giydiği renklerden anlaşılır.</w:t>
            </w:r>
          </w:p>
          <w:p w:rsidR="000253E8" w:rsidRDefault="000253E8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253E8" w:rsidRDefault="000253E8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53E8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253E8">
              <w:rPr>
                <w:rFonts w:ascii="Times New Roman" w:eastAsia="Times New Roman" w:hAnsi="Times New Roman" w:cs="Times New Roman"/>
              </w:rPr>
              <w:t>ve,</w:t>
            </w:r>
            <w:proofErr w:type="gramEnd"/>
            <w:r w:rsidRPr="000253E8">
              <w:rPr>
                <w:rFonts w:ascii="Times New Roman" w:eastAsia="Times New Roman" w:hAnsi="Times New Roman" w:cs="Times New Roman"/>
              </w:rPr>
              <w:t xml:space="preserve"> özel gün giysileri farklılıklar içerir.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Düğün yapılan gelin başı ile gerdek sonrası yapılan başlık farklıdır.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Köylerden kasaba pazarına gelindiğinde, kimin köyden olduğu giysilerden anlaşılır.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Anadolu’da bugün neredeyse aynı köyün mahalleleri arasında bile farklılık gösteren geleneksel giyim-kuşam anlayışına rastlanmaktadır.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Bu yüzden de hiçbir sanat tarihçisi,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53E8">
              <w:rPr>
                <w:rFonts w:ascii="Times New Roman" w:eastAsia="Times New Roman" w:hAnsi="Times New Roman" w:cs="Times New Roman"/>
              </w:rPr>
              <w:t>etnolog, halk bilimcisi, halk oyunları derlemecisi, desinatör “Türkiye’nin ulusal giysileri şudur” dememelidir.</w:t>
            </w:r>
          </w:p>
          <w:p w:rsidR="000253E8" w:rsidRPr="00791BE3" w:rsidRDefault="000253E8" w:rsidP="00BD29A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833AE0">
              <w:t xml:space="preserve"> </w:t>
            </w:r>
            <w:r w:rsidR="000253E8">
              <w:rPr>
                <w:rFonts w:ascii="Times New Roman" w:hAnsi="Times New Roman" w:cs="Times New Roman"/>
              </w:rPr>
              <w:t>Giyim kuş</w:t>
            </w:r>
            <w:bookmarkStart w:id="0" w:name="_GoBack"/>
            <w:bookmarkEnd w:id="0"/>
            <w:r w:rsidR="000253E8">
              <w:rPr>
                <w:rFonts w:ascii="Times New Roman" w:hAnsi="Times New Roman" w:cs="Times New Roman"/>
              </w:rPr>
              <w:t>amda meydana gelen değişikliğe</w:t>
            </w:r>
            <w:r w:rsidR="00833AE0">
              <w:rPr>
                <w:rFonts w:ascii="Times New Roman" w:hAnsi="Times New Roman" w:cs="Times New Roman"/>
              </w:rPr>
              <w:t xml:space="preserve"> </w:t>
            </w:r>
            <w:r w:rsidR="00EA3D3F">
              <w:rPr>
                <w:rFonts w:ascii="Times New Roman" w:hAnsi="Times New Roman" w:cs="Times New Roman"/>
              </w:rPr>
              <w:t>örnekler veriniz</w:t>
            </w:r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253E8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55C17"/>
    <w:rsid w:val="00186F37"/>
    <w:rsid w:val="001A4B99"/>
    <w:rsid w:val="001B27AE"/>
    <w:rsid w:val="001C15F2"/>
    <w:rsid w:val="001E183E"/>
    <w:rsid w:val="001E7C84"/>
    <w:rsid w:val="001F2A63"/>
    <w:rsid w:val="00231730"/>
    <w:rsid w:val="00276BA3"/>
    <w:rsid w:val="002A0F83"/>
    <w:rsid w:val="002A6D68"/>
    <w:rsid w:val="002B7D13"/>
    <w:rsid w:val="002C2C38"/>
    <w:rsid w:val="002D1E14"/>
    <w:rsid w:val="002D69D2"/>
    <w:rsid w:val="002E075D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2D0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4023C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5F5A56"/>
    <w:rsid w:val="006406B3"/>
    <w:rsid w:val="00642B10"/>
    <w:rsid w:val="00646806"/>
    <w:rsid w:val="006653AD"/>
    <w:rsid w:val="006667B9"/>
    <w:rsid w:val="00692B49"/>
    <w:rsid w:val="006B36A9"/>
    <w:rsid w:val="006B5DA7"/>
    <w:rsid w:val="006C3579"/>
    <w:rsid w:val="006C4666"/>
    <w:rsid w:val="006D2FA4"/>
    <w:rsid w:val="006D7197"/>
    <w:rsid w:val="006F299F"/>
    <w:rsid w:val="00721C0F"/>
    <w:rsid w:val="0072398D"/>
    <w:rsid w:val="007267AC"/>
    <w:rsid w:val="00747AC9"/>
    <w:rsid w:val="00756159"/>
    <w:rsid w:val="00765DBE"/>
    <w:rsid w:val="00791BE3"/>
    <w:rsid w:val="007B0DA6"/>
    <w:rsid w:val="007B4C96"/>
    <w:rsid w:val="007B5EB2"/>
    <w:rsid w:val="007B683C"/>
    <w:rsid w:val="007E3D0D"/>
    <w:rsid w:val="007F71DD"/>
    <w:rsid w:val="007F7CF0"/>
    <w:rsid w:val="008004D5"/>
    <w:rsid w:val="00814E3F"/>
    <w:rsid w:val="00827E1F"/>
    <w:rsid w:val="00833AE0"/>
    <w:rsid w:val="00834F42"/>
    <w:rsid w:val="00850764"/>
    <w:rsid w:val="0085095D"/>
    <w:rsid w:val="00874AAF"/>
    <w:rsid w:val="0089080D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0C26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04BD"/>
    <w:rsid w:val="00AC6A1A"/>
    <w:rsid w:val="00AF08DE"/>
    <w:rsid w:val="00AF2F97"/>
    <w:rsid w:val="00B040F9"/>
    <w:rsid w:val="00B20867"/>
    <w:rsid w:val="00B20970"/>
    <w:rsid w:val="00B43D00"/>
    <w:rsid w:val="00B45F59"/>
    <w:rsid w:val="00B65182"/>
    <w:rsid w:val="00B87B21"/>
    <w:rsid w:val="00BC0CF8"/>
    <w:rsid w:val="00BC6F24"/>
    <w:rsid w:val="00BD29A3"/>
    <w:rsid w:val="00BD7B99"/>
    <w:rsid w:val="00BE7F28"/>
    <w:rsid w:val="00C345E3"/>
    <w:rsid w:val="00C52D9E"/>
    <w:rsid w:val="00C80DC4"/>
    <w:rsid w:val="00C96F85"/>
    <w:rsid w:val="00CA5A10"/>
    <w:rsid w:val="00CC65FE"/>
    <w:rsid w:val="00CC78DF"/>
    <w:rsid w:val="00D2205F"/>
    <w:rsid w:val="00D3755C"/>
    <w:rsid w:val="00D41EA2"/>
    <w:rsid w:val="00D42FA8"/>
    <w:rsid w:val="00D55B3C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EC6125"/>
    <w:rsid w:val="00F07183"/>
    <w:rsid w:val="00F43EDB"/>
    <w:rsid w:val="00F475C3"/>
    <w:rsid w:val="00FA0B0C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2023-04-27T10:29:00Z</dcterms:created>
  <dcterms:modified xsi:type="dcterms:W3CDTF">2023-04-27T10:29:00Z</dcterms:modified>
</cp:coreProperties>
</file>