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6B" w:rsidRPr="004013B5" w:rsidRDefault="004013B5" w:rsidP="004013B5">
      <w:pPr>
        <w:pStyle w:val="KonuBal"/>
        <w:tabs>
          <w:tab w:val="left" w:leader="dot" w:pos="8586"/>
        </w:tabs>
        <w:spacing w:before="80"/>
        <w:jc w:val="center"/>
        <w:rPr>
          <w:rFonts w:ascii="Segoe UI" w:hAnsi="Segoe UI" w:cs="Segoe UI"/>
        </w:rPr>
      </w:pPr>
      <w:r w:rsidRPr="004013B5">
        <w:rPr>
          <w:rFonts w:ascii="Segoe UI" w:hAnsi="Segoe UI" w:cs="Segoe UI"/>
        </w:rPr>
        <w:t>2022-2023</w:t>
      </w:r>
      <w:r w:rsidR="00C73E16" w:rsidRPr="004013B5">
        <w:rPr>
          <w:rFonts w:ascii="Segoe UI" w:hAnsi="Segoe UI" w:cs="Segoe UI"/>
        </w:rPr>
        <w:t xml:space="preserve"> EĞİTİM</w:t>
      </w:r>
      <w:r w:rsidR="00C73E16" w:rsidRPr="004013B5">
        <w:rPr>
          <w:rFonts w:ascii="Segoe UI" w:hAnsi="Segoe UI" w:cs="Segoe UI"/>
          <w:spacing w:val="-6"/>
        </w:rPr>
        <w:t xml:space="preserve"> </w:t>
      </w:r>
      <w:r w:rsidR="00C73E16" w:rsidRPr="004013B5">
        <w:rPr>
          <w:rFonts w:ascii="Segoe UI" w:hAnsi="Segoe UI" w:cs="Segoe UI"/>
        </w:rPr>
        <w:t>ÖĞRETİM</w:t>
      </w:r>
      <w:r w:rsidR="00C73E16" w:rsidRPr="004013B5">
        <w:rPr>
          <w:rFonts w:ascii="Segoe UI" w:hAnsi="Segoe UI" w:cs="Segoe UI"/>
          <w:spacing w:val="-3"/>
        </w:rPr>
        <w:t xml:space="preserve"> </w:t>
      </w:r>
      <w:r w:rsidR="00C73E16" w:rsidRPr="004013B5">
        <w:rPr>
          <w:rFonts w:ascii="Segoe UI" w:hAnsi="Segoe UI" w:cs="Segoe UI"/>
        </w:rPr>
        <w:t>YILI</w:t>
      </w:r>
      <w:r w:rsidRPr="004013B5">
        <w:rPr>
          <w:rFonts w:ascii="Segoe UI" w:hAnsi="Segoe UI" w:cs="Segoe UI"/>
        </w:rPr>
        <w:t xml:space="preserve"> ATATÜRK </w:t>
      </w:r>
      <w:r w:rsidR="00C73E16" w:rsidRPr="004013B5">
        <w:rPr>
          <w:rFonts w:ascii="Segoe UI" w:hAnsi="Segoe UI" w:cs="Segoe UI"/>
        </w:rPr>
        <w:t>ORTAOKULU</w:t>
      </w:r>
    </w:p>
    <w:p w:rsidR="00012F6B" w:rsidRPr="004013B5" w:rsidRDefault="004013B5" w:rsidP="004013B5">
      <w:pPr>
        <w:pStyle w:val="KonuBal"/>
        <w:ind w:left="254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</w:t>
      </w:r>
      <w:r w:rsidR="00C73E16" w:rsidRPr="004013B5">
        <w:rPr>
          <w:rFonts w:ascii="Segoe UI" w:hAnsi="Segoe UI" w:cs="Segoe UI"/>
        </w:rPr>
        <w:t>5. SINIF SOSYAL BİLGİLER 2.</w:t>
      </w:r>
      <w:r w:rsidRPr="004013B5">
        <w:rPr>
          <w:rFonts w:ascii="Segoe UI" w:hAnsi="Segoe UI" w:cs="Segoe UI"/>
        </w:rPr>
        <w:t xml:space="preserve"> </w:t>
      </w:r>
      <w:r w:rsidR="00C73E16" w:rsidRPr="004013B5">
        <w:rPr>
          <w:rFonts w:ascii="Segoe UI" w:hAnsi="Segoe UI" w:cs="Segoe UI"/>
        </w:rPr>
        <w:t>DÖNEM 1.BEP YAZILI</w:t>
      </w:r>
    </w:p>
    <w:p w:rsidR="00012F6B" w:rsidRPr="004013B5" w:rsidRDefault="00012F6B">
      <w:pPr>
        <w:pStyle w:val="GvdeMetni"/>
        <w:rPr>
          <w:rFonts w:ascii="Segoe UI" w:hAnsi="Segoe UI" w:cs="Segoe UI"/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24"/>
        <w:gridCol w:w="3512"/>
      </w:tblGrid>
      <w:tr w:rsidR="00012F6B">
        <w:trPr>
          <w:trHeight w:val="796"/>
        </w:trPr>
        <w:tc>
          <w:tcPr>
            <w:tcW w:w="10095" w:type="dxa"/>
            <w:gridSpan w:val="3"/>
          </w:tcPr>
          <w:p w:rsidR="00012F6B" w:rsidRPr="004013B5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4013B5">
              <w:rPr>
                <w:rFonts w:ascii="Segoe UI" w:hAnsi="Segoe UI" w:cs="Segoe UI"/>
                <w:b/>
              </w:rPr>
              <w:t>1.</w:t>
            </w:r>
            <w:r w:rsidRPr="004013B5">
              <w:rPr>
                <w:rFonts w:ascii="Segoe UI" w:hAnsi="Segoe UI" w:cs="Segoe UI"/>
              </w:rPr>
              <w:t xml:space="preserve"> Tarihteki ilk yazıyı Sümerler icat etmiştir.</w:t>
            </w:r>
          </w:p>
          <w:p w:rsidR="00012F6B" w:rsidRPr="004013B5" w:rsidRDefault="00C73E16">
            <w:pPr>
              <w:pStyle w:val="TableParagraph"/>
              <w:spacing w:before="1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Buna göre aşağıdakilerden hangisi Sümerlere ait olabilir?</w:t>
            </w:r>
            <w:r w:rsidR="003D7C71">
              <w:rPr>
                <w:rFonts w:ascii="Segoe UI" w:hAnsi="Segoe UI" w:cs="Segoe UI"/>
                <w:b/>
              </w:rPr>
              <w:t xml:space="preserve"> (10 puan)</w:t>
            </w:r>
          </w:p>
        </w:tc>
      </w:tr>
      <w:tr w:rsidR="00012F6B">
        <w:trPr>
          <w:trHeight w:val="3410"/>
        </w:trPr>
        <w:tc>
          <w:tcPr>
            <w:tcW w:w="3359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A)</w:t>
            </w:r>
          </w:p>
          <w:p w:rsidR="00012F6B" w:rsidRDefault="00C73E1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F6B4A16" wp14:editId="62061684">
                  <wp:extent cx="1625761" cy="14904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61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rPr>
                <w:b/>
                <w:sz w:val="20"/>
              </w:rPr>
            </w:pPr>
          </w:p>
          <w:p w:rsidR="00012F6B" w:rsidRDefault="00012F6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24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B)</w:t>
            </w:r>
          </w:p>
          <w:p w:rsidR="00012F6B" w:rsidRPr="004013B5" w:rsidRDefault="00C73E16">
            <w:pPr>
              <w:pStyle w:val="TableParagraph"/>
              <w:ind w:left="275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E9AAEB5" wp14:editId="2F2D06AF">
                  <wp:extent cx="1751790" cy="172307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790" cy="172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C)</w:t>
            </w:r>
          </w:p>
          <w:p w:rsidR="00012F6B" w:rsidRPr="004013B5" w:rsidRDefault="00C73E16">
            <w:pPr>
              <w:pStyle w:val="TableParagraph"/>
              <w:ind w:left="400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6D663280" wp14:editId="04AC4AEB">
                  <wp:extent cx="1901181" cy="177698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81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80"/>
        <w:gridCol w:w="3584"/>
      </w:tblGrid>
      <w:tr w:rsidR="00012F6B" w:rsidTr="00921055">
        <w:trPr>
          <w:trHeight w:val="798"/>
        </w:trPr>
        <w:tc>
          <w:tcPr>
            <w:tcW w:w="10161" w:type="dxa"/>
            <w:gridSpan w:val="3"/>
          </w:tcPr>
          <w:p w:rsidR="00012F6B" w:rsidRPr="004013B5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4013B5">
              <w:rPr>
                <w:rFonts w:ascii="Segoe UI" w:hAnsi="Segoe UI" w:cs="Segoe UI"/>
                <w:b/>
              </w:rPr>
              <w:t xml:space="preserve">2. </w:t>
            </w:r>
            <w:r w:rsidRPr="004013B5">
              <w:rPr>
                <w:rFonts w:ascii="Segoe UI" w:hAnsi="Segoe UI" w:cs="Segoe UI"/>
              </w:rPr>
              <w:t>Geçmiş uygarlıklardan kalan kalıntı ve eserlere tarihî eser denir.</w:t>
            </w:r>
          </w:p>
          <w:p w:rsidR="00012F6B" w:rsidRPr="004013B5" w:rsidRDefault="00C73E16">
            <w:pPr>
              <w:pStyle w:val="TableParagraph"/>
              <w:spacing w:before="1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 xml:space="preserve">Buna göre aşağıdaki görsellerden hangisi bir tarihi eser </w:t>
            </w:r>
            <w:r w:rsidRPr="004013B5">
              <w:rPr>
                <w:rFonts w:ascii="Segoe UI" w:hAnsi="Segoe UI" w:cs="Segoe UI"/>
                <w:b/>
                <w:u w:val="thick"/>
              </w:rPr>
              <w:t>değildir?</w:t>
            </w:r>
            <w:r w:rsidR="003D7C71">
              <w:rPr>
                <w:rFonts w:ascii="Segoe UI" w:hAnsi="Segoe UI" w:cs="Segoe UI"/>
                <w:b/>
                <w:u w:val="thick"/>
              </w:rPr>
              <w:t xml:space="preserve"> </w:t>
            </w:r>
            <w:r w:rsidR="003D7C71">
              <w:rPr>
                <w:rFonts w:ascii="Segoe UI" w:hAnsi="Segoe UI" w:cs="Segoe UI"/>
                <w:b/>
              </w:rPr>
              <w:t>(10 puan)</w:t>
            </w:r>
          </w:p>
        </w:tc>
      </w:tr>
      <w:tr w:rsidR="00012F6B" w:rsidTr="00921055">
        <w:trPr>
          <w:trHeight w:val="2988"/>
        </w:trPr>
        <w:tc>
          <w:tcPr>
            <w:tcW w:w="3397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A)</w:t>
            </w: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56838C77" wp14:editId="0FB0A286">
                  <wp:extent cx="2013216" cy="139303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16" cy="139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9"/>
              <w:rPr>
                <w:rFonts w:ascii="Segoe UI" w:hAnsi="Segoe UI" w:cs="Segoe UI"/>
                <w:b/>
                <w:sz w:val="21"/>
              </w:rPr>
            </w:pPr>
          </w:p>
        </w:tc>
        <w:tc>
          <w:tcPr>
            <w:tcW w:w="3180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B)</w:t>
            </w:r>
          </w:p>
          <w:p w:rsidR="00012F6B" w:rsidRPr="004013B5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0657BABC" wp14:editId="6EA37FC8">
                  <wp:extent cx="1789718" cy="138988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18" cy="1389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2"/>
              <w:rPr>
                <w:rFonts w:ascii="Segoe UI" w:hAnsi="Segoe UI" w:cs="Segoe UI"/>
                <w:b/>
              </w:rPr>
            </w:pPr>
          </w:p>
        </w:tc>
        <w:tc>
          <w:tcPr>
            <w:tcW w:w="3584" w:type="dxa"/>
          </w:tcPr>
          <w:p w:rsidR="004013B5" w:rsidRDefault="004013B5" w:rsidP="004013B5">
            <w:pPr>
              <w:pStyle w:val="TableParagraph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4013B5" w:rsidP="004013B5">
            <w:pPr>
              <w:pStyle w:val="TableParagrap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1"/>
              </w:rPr>
              <w:t xml:space="preserve"> </w:t>
            </w:r>
            <w:r w:rsidR="00C73E16" w:rsidRPr="004013B5">
              <w:rPr>
                <w:rFonts w:ascii="Segoe UI" w:hAnsi="Segoe UI" w:cs="Segoe UI"/>
                <w:b/>
              </w:rPr>
              <w:t>C)</w:t>
            </w:r>
          </w:p>
          <w:p w:rsidR="00012F6B" w:rsidRPr="004013B5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16A126C" wp14:editId="2D5168F7">
                  <wp:extent cx="1797707" cy="136017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07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rPr>
                <w:rFonts w:ascii="Segoe UI" w:hAnsi="Segoe UI" w:cs="Segoe UI"/>
                <w:b/>
                <w:sz w:val="2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3277"/>
        <w:gridCol w:w="3632"/>
      </w:tblGrid>
      <w:tr w:rsidR="00012F6B">
        <w:trPr>
          <w:trHeight w:val="796"/>
        </w:trPr>
        <w:tc>
          <w:tcPr>
            <w:tcW w:w="10484" w:type="dxa"/>
            <w:gridSpan w:val="3"/>
          </w:tcPr>
          <w:p w:rsidR="00012F6B" w:rsidRPr="004013B5" w:rsidRDefault="00C73E16">
            <w:pPr>
              <w:pStyle w:val="TableParagraph"/>
              <w:ind w:left="107" w:right="87"/>
              <w:rPr>
                <w:rFonts w:ascii="Segoe UI" w:hAnsi="Segoe UI" w:cs="Segoe UI"/>
              </w:rPr>
            </w:pPr>
            <w:r w:rsidRPr="004013B5">
              <w:rPr>
                <w:rFonts w:ascii="Segoe UI" w:hAnsi="Segoe UI" w:cs="Segoe UI"/>
                <w:b/>
              </w:rPr>
              <w:t xml:space="preserve">3. </w:t>
            </w:r>
            <w:r w:rsidRPr="004013B5">
              <w:rPr>
                <w:rFonts w:ascii="Segoe UI" w:hAnsi="Segoe UI" w:cs="Segoe UI"/>
              </w:rPr>
              <w:t>Dünya nüfusunun artması ve sanayileşme ile birlikte çevre sorunları artmıştır. Havanın, suyun, toprağın kirlenmesi ve erozyon önemli çevre sorunlarıdır.</w:t>
            </w:r>
          </w:p>
          <w:p w:rsidR="00012F6B" w:rsidRPr="004013B5" w:rsidRDefault="00C73E16">
            <w:pPr>
              <w:pStyle w:val="TableParagraph"/>
              <w:spacing w:line="246" w:lineRule="exact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Aşağıdaki görsellerden hangisi hava kirliliği ile ilgilidir?</w:t>
            </w:r>
            <w:r w:rsidR="003D7C71">
              <w:rPr>
                <w:rFonts w:ascii="Segoe UI" w:hAnsi="Segoe UI" w:cs="Segoe UI"/>
                <w:b/>
              </w:rPr>
              <w:t xml:space="preserve"> </w:t>
            </w:r>
            <w:r w:rsidR="003D7C71">
              <w:rPr>
                <w:rFonts w:ascii="Segoe UI" w:hAnsi="Segoe UI" w:cs="Segoe UI"/>
                <w:b/>
              </w:rPr>
              <w:t>(10 puan)</w:t>
            </w:r>
          </w:p>
        </w:tc>
      </w:tr>
      <w:tr w:rsidR="00012F6B">
        <w:trPr>
          <w:trHeight w:val="3408"/>
        </w:trPr>
        <w:tc>
          <w:tcPr>
            <w:tcW w:w="3575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A)</w:t>
            </w:r>
          </w:p>
          <w:p w:rsidR="00012F6B" w:rsidRPr="004013B5" w:rsidRDefault="00C73E16">
            <w:pPr>
              <w:pStyle w:val="TableParagraph"/>
              <w:ind w:left="391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9BC2B3F" wp14:editId="02D3EFE0">
                  <wp:extent cx="1763292" cy="165754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292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rPr>
                <w:rFonts w:ascii="Segoe UI" w:hAnsi="Segoe UI" w:cs="Segoe UI"/>
                <w:b/>
              </w:rPr>
            </w:pPr>
          </w:p>
        </w:tc>
        <w:tc>
          <w:tcPr>
            <w:tcW w:w="3277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B)</w:t>
            </w: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7A60BA4" wp14:editId="58194CF3">
                  <wp:extent cx="1926572" cy="164325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72" cy="164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3"/>
              </w:rPr>
            </w:pPr>
          </w:p>
        </w:tc>
        <w:tc>
          <w:tcPr>
            <w:tcW w:w="3632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6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C)</w:t>
            </w:r>
          </w:p>
          <w:p w:rsidR="00012F6B" w:rsidRPr="004013B5" w:rsidRDefault="00C73E16">
            <w:pPr>
              <w:pStyle w:val="TableParagraph"/>
              <w:ind w:left="401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5DA9E3DC" wp14:editId="59976A1A">
                  <wp:extent cx="1957364" cy="165754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64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rPr>
                <w:rFonts w:ascii="Segoe UI" w:hAnsi="Segoe UI" w:cs="Segoe UI"/>
                <w:b/>
              </w:rPr>
            </w:pPr>
          </w:p>
        </w:tc>
      </w:tr>
    </w:tbl>
    <w:p w:rsidR="00012F6B" w:rsidRDefault="00012F6B">
      <w:pPr>
        <w:sectPr w:rsidR="00012F6B">
          <w:type w:val="continuous"/>
          <w:pgSz w:w="11910" w:h="16840"/>
          <w:pgMar w:top="620" w:right="560" w:bottom="280" w:left="580" w:header="708" w:footer="708" w:gutter="0"/>
          <w:cols w:space="708"/>
        </w:sectPr>
      </w:pPr>
    </w:p>
    <w:p w:rsidR="00012F6B" w:rsidRDefault="00D31D82">
      <w:pPr>
        <w:pStyle w:val="GvdeMetni"/>
        <w:ind w:left="223"/>
      </w:pPr>
      <w:r>
        <w:rPr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6539230" cy="2823210"/>
                <wp:effectExtent l="9525" t="9525" r="444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2823210"/>
                          <a:chOff x="0" y="0"/>
                          <a:chExt cx="10298" cy="4446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98" cy="4446"/>
                          </a:xfrm>
                          <a:custGeom>
                            <a:avLst/>
                            <a:gdLst>
                              <a:gd name="T0" fmla="*/ 10298 w 10298"/>
                              <a:gd name="T1" fmla="*/ 4436 h 4446"/>
                              <a:gd name="T2" fmla="*/ 10288 w 10298"/>
                              <a:gd name="T3" fmla="*/ 4436 h 4446"/>
                              <a:gd name="T4" fmla="*/ 10 w 10298"/>
                              <a:gd name="T5" fmla="*/ 4436 h 4446"/>
                              <a:gd name="T6" fmla="*/ 0 w 10298"/>
                              <a:gd name="T7" fmla="*/ 4436 h 4446"/>
                              <a:gd name="T8" fmla="*/ 0 w 10298"/>
                              <a:gd name="T9" fmla="*/ 4446 h 4446"/>
                              <a:gd name="T10" fmla="*/ 10 w 10298"/>
                              <a:gd name="T11" fmla="*/ 4446 h 4446"/>
                              <a:gd name="T12" fmla="*/ 10288 w 10298"/>
                              <a:gd name="T13" fmla="*/ 4446 h 4446"/>
                              <a:gd name="T14" fmla="*/ 10298 w 10298"/>
                              <a:gd name="T15" fmla="*/ 4446 h 4446"/>
                              <a:gd name="T16" fmla="*/ 10298 w 10298"/>
                              <a:gd name="T17" fmla="*/ 4436 h 4446"/>
                              <a:gd name="T18" fmla="*/ 10298 w 10298"/>
                              <a:gd name="T19" fmla="*/ 0 h 4446"/>
                              <a:gd name="T20" fmla="*/ 10288 w 10298"/>
                              <a:gd name="T21" fmla="*/ 0 h 4446"/>
                              <a:gd name="T22" fmla="*/ 10288 w 10298"/>
                              <a:gd name="T23" fmla="*/ 10 h 4446"/>
                              <a:gd name="T24" fmla="*/ 10288 w 10298"/>
                              <a:gd name="T25" fmla="*/ 540 h 4446"/>
                              <a:gd name="T26" fmla="*/ 10 w 10298"/>
                              <a:gd name="T27" fmla="*/ 540 h 4446"/>
                              <a:gd name="T28" fmla="*/ 10 w 10298"/>
                              <a:gd name="T29" fmla="*/ 10 h 4446"/>
                              <a:gd name="T30" fmla="*/ 10 w 10298"/>
                              <a:gd name="T31" fmla="*/ 0 h 4446"/>
                              <a:gd name="T32" fmla="*/ 0 w 10298"/>
                              <a:gd name="T33" fmla="*/ 0 h 4446"/>
                              <a:gd name="T34" fmla="*/ 0 w 10298"/>
                              <a:gd name="T35" fmla="*/ 10 h 4446"/>
                              <a:gd name="T36" fmla="*/ 0 w 10298"/>
                              <a:gd name="T37" fmla="*/ 540 h 4446"/>
                              <a:gd name="T38" fmla="*/ 0 w 10298"/>
                              <a:gd name="T39" fmla="*/ 550 h 4446"/>
                              <a:gd name="T40" fmla="*/ 0 w 10298"/>
                              <a:gd name="T41" fmla="*/ 4436 h 4446"/>
                              <a:gd name="T42" fmla="*/ 10 w 10298"/>
                              <a:gd name="T43" fmla="*/ 4436 h 4446"/>
                              <a:gd name="T44" fmla="*/ 10 w 10298"/>
                              <a:gd name="T45" fmla="*/ 550 h 4446"/>
                              <a:gd name="T46" fmla="*/ 10288 w 10298"/>
                              <a:gd name="T47" fmla="*/ 550 h 4446"/>
                              <a:gd name="T48" fmla="*/ 10288 w 10298"/>
                              <a:gd name="T49" fmla="*/ 4436 h 4446"/>
                              <a:gd name="T50" fmla="*/ 10298 w 10298"/>
                              <a:gd name="T51" fmla="*/ 4436 h 4446"/>
                              <a:gd name="T52" fmla="*/ 10298 w 10298"/>
                              <a:gd name="T53" fmla="*/ 550 h 4446"/>
                              <a:gd name="T54" fmla="*/ 10298 w 10298"/>
                              <a:gd name="T55" fmla="*/ 540 h 4446"/>
                              <a:gd name="T56" fmla="*/ 10298 w 10298"/>
                              <a:gd name="T57" fmla="*/ 10 h 4446"/>
                              <a:gd name="T58" fmla="*/ 10298 w 10298"/>
                              <a:gd name="T59" fmla="*/ 0 h 4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298" h="4446">
                                <a:moveTo>
                                  <a:pt x="10298" y="4436"/>
                                </a:moveTo>
                                <a:lnTo>
                                  <a:pt x="10288" y="4436"/>
                                </a:lnTo>
                                <a:lnTo>
                                  <a:pt x="10" y="4436"/>
                                </a:lnTo>
                                <a:lnTo>
                                  <a:pt x="0" y="4436"/>
                                </a:lnTo>
                                <a:lnTo>
                                  <a:pt x="0" y="4446"/>
                                </a:lnTo>
                                <a:lnTo>
                                  <a:pt x="10" y="4446"/>
                                </a:lnTo>
                                <a:lnTo>
                                  <a:pt x="10288" y="4446"/>
                                </a:lnTo>
                                <a:lnTo>
                                  <a:pt x="10298" y="4446"/>
                                </a:lnTo>
                                <a:lnTo>
                                  <a:pt x="10298" y="4436"/>
                                </a:lnTo>
                                <a:close/>
                                <a:moveTo>
                                  <a:pt x="10298" y="0"/>
                                </a:moveTo>
                                <a:lnTo>
                                  <a:pt x="10288" y="0"/>
                                </a:lnTo>
                                <a:lnTo>
                                  <a:pt x="10288" y="10"/>
                                </a:lnTo>
                                <a:lnTo>
                                  <a:pt x="10288" y="54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40"/>
                                </a:lnTo>
                                <a:lnTo>
                                  <a:pt x="0" y="550"/>
                                </a:lnTo>
                                <a:lnTo>
                                  <a:pt x="0" y="4436"/>
                                </a:lnTo>
                                <a:lnTo>
                                  <a:pt x="10" y="4436"/>
                                </a:lnTo>
                                <a:lnTo>
                                  <a:pt x="10" y="550"/>
                                </a:lnTo>
                                <a:lnTo>
                                  <a:pt x="10288" y="550"/>
                                </a:lnTo>
                                <a:lnTo>
                                  <a:pt x="10288" y="4436"/>
                                </a:lnTo>
                                <a:lnTo>
                                  <a:pt x="10298" y="4436"/>
                                </a:lnTo>
                                <a:lnTo>
                                  <a:pt x="10298" y="550"/>
                                </a:lnTo>
                                <a:lnTo>
                                  <a:pt x="10298" y="540"/>
                                </a:lnTo>
                                <a:lnTo>
                                  <a:pt x="10298" y="10"/>
                                </a:lnTo>
                                <a:lnTo>
                                  <a:pt x="10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" y="1060"/>
                            <a:ext cx="9059" cy="3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89" cy="5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12F6B" w:rsidRPr="004013B5" w:rsidRDefault="00C73E16">
                              <w:pPr>
                                <w:spacing w:line="264" w:lineRule="exact"/>
                                <w:ind w:left="103"/>
                                <w:rPr>
                                  <w:rFonts w:ascii="Segoe UI" w:hAnsi="Segoe UI" w:cs="Segoe UI"/>
                                </w:rPr>
                              </w:pPr>
                              <w:r w:rsidRPr="004013B5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4. </w:t>
                              </w:r>
                              <w:r w:rsidRPr="004013B5">
                                <w:rPr>
                                  <w:rFonts w:ascii="Segoe UI" w:hAnsi="Segoe UI" w:cs="Segoe UI"/>
                                </w:rPr>
                                <w:t>Karadeniz’in kıyı kesimlerinde görülür. Yazları serin, kışları ılık ve her mevsim yağışlıdır.</w:t>
                              </w:r>
                            </w:p>
                            <w:p w:rsidR="00012F6B" w:rsidRPr="004013B5" w:rsidRDefault="00C73E16">
                              <w:pPr>
                                <w:spacing w:before="1"/>
                                <w:ind w:left="103"/>
                                <w:rPr>
                                  <w:rFonts w:ascii="Segoe UI" w:hAnsi="Segoe UI" w:cs="Segoe UI"/>
                                  <w:b/>
                                </w:rPr>
                              </w:pPr>
                              <w:r w:rsidRPr="004013B5">
                                <w:rPr>
                                  <w:rFonts w:ascii="Segoe UI" w:hAnsi="Segoe UI" w:cs="Segoe UI"/>
                                  <w:b/>
                                </w:rPr>
                                <w:t>Buna göre kaç numaralı görsel Karadeniz iklimine ait olabilir? İşaretleyiniz.</w:t>
                              </w:r>
                              <w:r w:rsidR="003D7C71">
                                <w:rPr>
                                  <w:rFonts w:ascii="Segoe UI" w:hAnsi="Segoe UI" w:cs="Segoe UI"/>
                                  <w:b/>
                                </w:rPr>
                                <w:t xml:space="preserve"> </w:t>
                              </w:r>
                              <w:r w:rsidR="003D7C71">
                                <w:rPr>
                                  <w:rFonts w:ascii="Segoe UI" w:hAnsi="Segoe UI" w:cs="Segoe UI"/>
                                  <w:b/>
                                </w:rPr>
                                <w:t>(10 puan)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4.9pt;height:222.3pt;mso-position-horizontal-relative:char;mso-position-vertical-relative:line" coordsize="10298,4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">
                <v:shape id="AutoShape 5" o:spid="_x0000_s1027" style="position:absolute;width:10298;height:4446;visibility:visible;mso-wrap-style:square;v-text-anchor:top" coordsize="10298,4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lGcAA&#10;AADaAAAADwAAAGRycy9kb3ducmV2LnhtbESPS6vCMBSE94L/IRzBnU0VFW+vUcQHuvV11+c2x7bY&#10;nJQmav33RhBcDjPzDTOdN6YUd6pdYVlBP4pBEKdWF5wpOB03vQkI55E1lpZJwZMczGft1hQTbR+8&#10;p/vBZyJA2CWoIPe+SqR0aU4GXWQr4uBdbG3QB1lnUtf4CHBTykEcj6XBgsNCjhUtc0qvh5tRsO5v&#10;UzPUq/8LDUa3nV3In/OfVKrbaRa/IDw1/hv+tHdawRDeV8IN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SlGcAAAADaAAAADwAAAAAAAAAAAAAAAACYAgAAZHJzL2Rvd25y&#10;ZXYueG1sUEsFBgAAAAAEAAQA9QAAAIUDAAAAAA==&#10;" path="m10298,4436r-10,l10,4436r-10,l,4446r10,l10288,4446r10,l10298,4436xm10298,r-10,l10288,10r,530l10,540,10,10,10,,,,,10,,540r,10l,4436r10,l10,550r10278,l10288,4436r10,l10298,550r,-10l10298,10r,-10xe" fillcolor="black" stroked="f">
                  <v:path arrowok="t" o:connecttype="custom" o:connectlocs="10298,4436;10288,4436;10,4436;0,4436;0,4446;10,4446;10288,4446;10298,4446;10298,4436;10298,0;10288,0;10288,10;10288,540;10,540;10,10;10,0;0,0;0,10;0,540;0,550;0,4436;10,4436;10,550;10288,550;10288,4436;10298,4436;10298,550;10298,540;10298,10;10298,0" o:connectangles="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18;top:1060;width:9059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EZO/CAAAA2gAAAA8AAABkcnMvZG93bnJldi54bWxEj0FrAjEUhO+C/yE8oRfRbFsUWY2yFIR6&#10;kq6i18fmdbM0eVk2cd3++0YQehxm5htmsxucFT11ofGs4HWegSCuvG64VnA+7WcrECEia7SeScEv&#10;Bdhtx6MN5trf+Yv6MtYiQTjkqMDE2OZShsqQwzD3LXHyvn3nMCbZ1VJ3eE9wZ+Vbli2lw4bTgsGW&#10;PgxVP+XNKbi+Hy7H3hTSNleL00V2KI7lQqmXyVCsQUQa4n/42f7UCpbwuJJugN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RGTvwgAAANoAAAAPAAAAAAAAAAAAAAAAAJ8C&#10;AABkcnMvZG93bnJldi54bWxQSwUGAAAAAAQABAD3AAAAjgM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;top:4;width:1028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dlrsA&#10;AADaAAAADwAAAGRycy9kb3ducmV2LnhtbERPSwrCMBDdC94hjOBOU4WKVKOIKIgLodoDDM3YVptJ&#10;aaKttzcLweXj/dfb3tTiTa2rLCuYTSMQxLnVFRcKsttxsgThPLLG2jIp+JCD7WY4WGOibccpva++&#10;ECGEXYIKSu+bREqXl2TQTW1DHLi7bQ36ANtC6ha7EG5qOY+ihTRYcWgosaF9Sfnz+jIKKH1U1h6X&#10;Xdr4Iju7QxwfLrFS41G/W4Hw1Pu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jR3Za7AAAA2gAAAA8AAAAAAAAAAAAAAAAAmAIAAGRycy9kb3ducmV2Lnht&#10;bFBLBQYAAAAABAAEAPUAAACAAwAAAAA=&#10;" filled="f" strokeweight=".48pt">
                  <v:textbox inset="0,0,0,0">
                    <w:txbxContent>
                      <w:p w:rsidR="00012F6B" w:rsidRPr="004013B5" w:rsidRDefault="00C73E16">
                        <w:pPr>
                          <w:spacing w:line="264" w:lineRule="exact"/>
                          <w:ind w:left="103"/>
                          <w:rPr>
                            <w:rFonts w:ascii="Segoe UI" w:hAnsi="Segoe UI" w:cs="Segoe UI"/>
                          </w:rPr>
                        </w:pPr>
                        <w:r w:rsidRPr="004013B5">
                          <w:rPr>
                            <w:rFonts w:ascii="Segoe UI" w:hAnsi="Segoe UI" w:cs="Segoe UI"/>
                            <w:b/>
                          </w:rPr>
                          <w:t xml:space="preserve">4. </w:t>
                        </w:r>
                        <w:r w:rsidRPr="004013B5">
                          <w:rPr>
                            <w:rFonts w:ascii="Segoe UI" w:hAnsi="Segoe UI" w:cs="Segoe UI"/>
                          </w:rPr>
                          <w:t>Karadeniz’in kıyı kesimlerinde görülür. Yazları serin, kışları ılık ve her mevsim yağışlıdır.</w:t>
                        </w:r>
                      </w:p>
                      <w:p w:rsidR="00012F6B" w:rsidRPr="004013B5" w:rsidRDefault="00C73E16">
                        <w:pPr>
                          <w:spacing w:before="1"/>
                          <w:ind w:left="103"/>
                          <w:rPr>
                            <w:rFonts w:ascii="Segoe UI" w:hAnsi="Segoe UI" w:cs="Segoe UI"/>
                            <w:b/>
                          </w:rPr>
                        </w:pPr>
                        <w:r w:rsidRPr="004013B5">
                          <w:rPr>
                            <w:rFonts w:ascii="Segoe UI" w:hAnsi="Segoe UI" w:cs="Segoe UI"/>
                            <w:b/>
                          </w:rPr>
                          <w:t>Buna göre kaç numaralı görsel Karadeniz iklimine ait olabilir? İşaretleyiniz.</w:t>
                        </w:r>
                        <w:r w:rsidR="003D7C71">
                          <w:rPr>
                            <w:rFonts w:ascii="Segoe UI" w:hAnsi="Segoe UI" w:cs="Segoe UI"/>
                            <w:b/>
                          </w:rPr>
                          <w:t xml:space="preserve"> </w:t>
                        </w:r>
                        <w:r w:rsidR="003D7C71">
                          <w:rPr>
                            <w:rFonts w:ascii="Segoe UI" w:hAnsi="Segoe UI" w:cs="Segoe UI"/>
                            <w:b/>
                          </w:rPr>
                          <w:t>(10 puan)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517"/>
        <w:gridCol w:w="3778"/>
      </w:tblGrid>
      <w:tr w:rsidR="00012F6B">
        <w:trPr>
          <w:trHeight w:val="532"/>
        </w:trPr>
        <w:tc>
          <w:tcPr>
            <w:tcW w:w="10504" w:type="dxa"/>
            <w:gridSpan w:val="3"/>
          </w:tcPr>
          <w:p w:rsidR="00012F6B" w:rsidRPr="004013B5" w:rsidRDefault="00C73E16">
            <w:pPr>
              <w:pStyle w:val="TableParagraph"/>
              <w:spacing w:line="264" w:lineRule="exact"/>
              <w:ind w:left="110"/>
              <w:rPr>
                <w:rFonts w:ascii="Segoe UI" w:hAnsi="Segoe UI" w:cs="Segoe UI"/>
              </w:rPr>
            </w:pPr>
            <w:r w:rsidRPr="004013B5">
              <w:rPr>
                <w:rFonts w:ascii="Segoe UI" w:hAnsi="Segoe UI" w:cs="Segoe UI"/>
                <w:b/>
              </w:rPr>
              <w:t xml:space="preserve">5. </w:t>
            </w:r>
            <w:r w:rsidRPr="004013B5">
              <w:rPr>
                <w:rFonts w:ascii="Segoe UI" w:hAnsi="Segoe UI" w:cs="Segoe UI"/>
              </w:rPr>
              <w:t>Bilgi edinmek amacıyla kullandığımız her türlü kaynak bilgi kaynağı olarak adlandırılır.</w:t>
            </w:r>
          </w:p>
          <w:p w:rsidR="00012F6B" w:rsidRPr="004013B5" w:rsidRDefault="00C73E16">
            <w:pPr>
              <w:pStyle w:val="TableParagraph"/>
              <w:spacing w:before="1" w:line="248" w:lineRule="exact"/>
              <w:ind w:left="110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Buna göre aşağıdaki bilgi kaynaklarından hangisi en hızlıdır?</w:t>
            </w:r>
            <w:r w:rsidR="003D7C71">
              <w:rPr>
                <w:rFonts w:ascii="Segoe UI" w:hAnsi="Segoe UI" w:cs="Segoe UI"/>
                <w:b/>
              </w:rPr>
              <w:t xml:space="preserve"> </w:t>
            </w:r>
            <w:r w:rsidR="003D7C71">
              <w:rPr>
                <w:rFonts w:ascii="Segoe UI" w:hAnsi="Segoe UI" w:cs="Segoe UI"/>
                <w:b/>
              </w:rPr>
              <w:t>(10 puan)</w:t>
            </w:r>
          </w:p>
        </w:tc>
      </w:tr>
      <w:tr w:rsidR="00012F6B">
        <w:trPr>
          <w:trHeight w:val="2990"/>
        </w:trPr>
        <w:tc>
          <w:tcPr>
            <w:tcW w:w="3209" w:type="dxa"/>
          </w:tcPr>
          <w:p w:rsidR="00012F6B" w:rsidRPr="004013B5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10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A)</w:t>
            </w:r>
          </w:p>
          <w:p w:rsidR="00012F6B" w:rsidRPr="004013B5" w:rsidRDefault="00C73E16">
            <w:pPr>
              <w:pStyle w:val="TableParagraph"/>
              <w:ind w:left="180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175A4581" wp14:editId="7D292CAB">
                  <wp:extent cx="1778415" cy="1543050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1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</w:tcPr>
          <w:p w:rsidR="00012F6B" w:rsidRPr="004013B5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8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B)</w:t>
            </w:r>
          </w:p>
          <w:p w:rsidR="00012F6B" w:rsidRPr="004013B5" w:rsidRDefault="00012F6B">
            <w:pPr>
              <w:pStyle w:val="TableParagraph"/>
              <w:spacing w:before="10"/>
              <w:rPr>
                <w:rFonts w:ascii="Segoe UI" w:hAnsi="Segoe UI" w:cs="Segoe UI"/>
                <w:b/>
                <w:sz w:val="4"/>
              </w:rPr>
            </w:pPr>
          </w:p>
          <w:p w:rsidR="00012F6B" w:rsidRPr="004013B5" w:rsidRDefault="00C73E16">
            <w:pPr>
              <w:pStyle w:val="TableParagraph"/>
              <w:ind w:left="108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2FA38EEA" wp14:editId="30AE64FA">
                  <wp:extent cx="2058342" cy="1498473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342" cy="1498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012F6B" w:rsidRPr="004013B5" w:rsidRDefault="00012F6B">
            <w:pPr>
              <w:pStyle w:val="TableParagraph"/>
              <w:spacing w:before="8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C)</w:t>
            </w:r>
          </w:p>
          <w:p w:rsidR="00012F6B" w:rsidRPr="004013B5" w:rsidRDefault="00C73E16">
            <w:pPr>
              <w:pStyle w:val="TableParagraph"/>
              <w:ind w:left="418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3E7ECB0C" wp14:editId="21405457">
                  <wp:extent cx="1855109" cy="1438656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09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4"/>
              <w:rPr>
                <w:rFonts w:ascii="Segoe UI" w:hAnsi="Segoe UI" w:cs="Segoe UI"/>
                <w:b/>
                <w:sz w:val="1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410"/>
        <w:gridCol w:w="3633"/>
      </w:tblGrid>
      <w:tr w:rsidR="00012F6B" w:rsidTr="003D7C71">
        <w:trPr>
          <w:trHeight w:val="532"/>
        </w:trPr>
        <w:tc>
          <w:tcPr>
            <w:tcW w:w="10382" w:type="dxa"/>
            <w:gridSpan w:val="3"/>
          </w:tcPr>
          <w:p w:rsidR="00012F6B" w:rsidRPr="004013B5" w:rsidRDefault="00C73E16">
            <w:pPr>
              <w:pStyle w:val="TableParagraph"/>
              <w:spacing w:line="264" w:lineRule="exact"/>
              <w:ind w:left="107"/>
              <w:rPr>
                <w:rFonts w:ascii="Segoe UI" w:hAnsi="Segoe UI" w:cs="Segoe UI"/>
              </w:rPr>
            </w:pPr>
            <w:r w:rsidRPr="004013B5">
              <w:rPr>
                <w:rFonts w:ascii="Segoe UI" w:hAnsi="Segoe UI" w:cs="Segoe UI"/>
                <w:b/>
              </w:rPr>
              <w:t xml:space="preserve">6. </w:t>
            </w:r>
            <w:r w:rsidRPr="004013B5">
              <w:rPr>
                <w:rFonts w:ascii="Segoe UI" w:hAnsi="Segoe UI" w:cs="Segoe UI"/>
              </w:rPr>
              <w:t>İnsanların geçimlerini sağlamak için yaptıkları işlere ekonomik faaliyet denir.</w:t>
            </w:r>
          </w:p>
          <w:p w:rsidR="00012F6B" w:rsidRDefault="00C73E16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 w:rsidRPr="004013B5">
              <w:rPr>
                <w:rFonts w:ascii="Segoe UI" w:hAnsi="Segoe UI" w:cs="Segoe UI"/>
                <w:b/>
              </w:rPr>
              <w:t xml:space="preserve">Buna göre aşağıdakilerden hangisi </w:t>
            </w:r>
            <w:r w:rsidRPr="004013B5">
              <w:rPr>
                <w:rFonts w:ascii="Segoe UI" w:hAnsi="Segoe UI" w:cs="Segoe UI"/>
                <w:b/>
                <w:u w:val="thick"/>
              </w:rPr>
              <w:t>daha çok</w:t>
            </w:r>
            <w:r w:rsidRPr="004013B5">
              <w:rPr>
                <w:rFonts w:ascii="Segoe UI" w:hAnsi="Segoe UI" w:cs="Segoe UI"/>
                <w:b/>
              </w:rPr>
              <w:t xml:space="preserve"> köylerde yapılan bir ekonomik faaliyettir?</w:t>
            </w:r>
            <w:r w:rsidR="003D7C71">
              <w:rPr>
                <w:rFonts w:ascii="Segoe UI" w:hAnsi="Segoe UI" w:cs="Segoe UI"/>
                <w:b/>
              </w:rPr>
              <w:t xml:space="preserve"> </w:t>
            </w:r>
            <w:r w:rsidR="003D7C71">
              <w:rPr>
                <w:rFonts w:ascii="Segoe UI" w:hAnsi="Segoe UI" w:cs="Segoe UI"/>
                <w:b/>
              </w:rPr>
              <w:t>(10 puan)</w:t>
            </w:r>
          </w:p>
        </w:tc>
      </w:tr>
      <w:tr w:rsidR="00012F6B" w:rsidTr="003D7C71">
        <w:trPr>
          <w:trHeight w:val="3509"/>
        </w:trPr>
        <w:tc>
          <w:tcPr>
            <w:tcW w:w="3339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7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A)</w:t>
            </w:r>
          </w:p>
          <w:p w:rsidR="00012F6B" w:rsidRPr="004013B5" w:rsidRDefault="00C73E16">
            <w:pPr>
              <w:pStyle w:val="TableParagraph"/>
              <w:ind w:left="109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54ABF647" wp14:editId="6413F555">
                  <wp:extent cx="1954787" cy="1718310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787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7"/>
              <w:rPr>
                <w:rFonts w:ascii="Segoe UI" w:hAnsi="Segoe UI" w:cs="Segoe UI"/>
                <w:b/>
              </w:rPr>
            </w:pPr>
          </w:p>
        </w:tc>
        <w:tc>
          <w:tcPr>
            <w:tcW w:w="3410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5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B)</w:t>
            </w:r>
          </w:p>
          <w:p w:rsidR="00012F6B" w:rsidRPr="004013B5" w:rsidRDefault="00C73E16">
            <w:pPr>
              <w:pStyle w:val="TableParagraph"/>
              <w:ind w:left="106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6CB79B2A" wp14:editId="5AC87991">
                  <wp:extent cx="2047128" cy="1748789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128" cy="174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7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3633" w:type="dxa"/>
          </w:tcPr>
          <w:p w:rsidR="00012F6B" w:rsidRPr="004013B5" w:rsidRDefault="00012F6B">
            <w:pPr>
              <w:pStyle w:val="TableParagraph"/>
              <w:spacing w:before="11"/>
              <w:rPr>
                <w:rFonts w:ascii="Segoe UI" w:hAnsi="Segoe UI" w:cs="Segoe UI"/>
                <w:b/>
                <w:sz w:val="21"/>
              </w:rPr>
            </w:pPr>
          </w:p>
          <w:p w:rsidR="00012F6B" w:rsidRPr="004013B5" w:rsidRDefault="00C73E16">
            <w:pPr>
              <w:pStyle w:val="TableParagraph"/>
              <w:ind w:left="109"/>
              <w:rPr>
                <w:rFonts w:ascii="Segoe UI" w:hAnsi="Segoe UI" w:cs="Segoe UI"/>
                <w:b/>
              </w:rPr>
            </w:pPr>
            <w:r w:rsidRPr="004013B5">
              <w:rPr>
                <w:rFonts w:ascii="Segoe UI" w:hAnsi="Segoe UI" w:cs="Segoe UI"/>
                <w:b/>
              </w:rPr>
              <w:t>C)</w:t>
            </w:r>
          </w:p>
          <w:p w:rsidR="00012F6B" w:rsidRPr="004013B5" w:rsidRDefault="00C73E16">
            <w:pPr>
              <w:pStyle w:val="TableParagraph"/>
              <w:ind w:left="410"/>
              <w:rPr>
                <w:rFonts w:ascii="Segoe UI" w:hAnsi="Segoe UI" w:cs="Segoe UI"/>
                <w:sz w:val="20"/>
              </w:rPr>
            </w:pPr>
            <w:r w:rsidRPr="004013B5">
              <w:rPr>
                <w:rFonts w:ascii="Segoe UI" w:hAnsi="Segoe UI" w:cs="Segoe UI"/>
                <w:noProof/>
                <w:sz w:val="20"/>
                <w:lang w:eastAsia="tr-TR"/>
              </w:rPr>
              <w:drawing>
                <wp:inline distT="0" distB="0" distL="0" distR="0" wp14:anchorId="57EC8B50" wp14:editId="28A95B86">
                  <wp:extent cx="1880093" cy="1726311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93" cy="172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Pr="004013B5" w:rsidRDefault="00012F6B">
            <w:pPr>
              <w:pStyle w:val="TableParagraph"/>
              <w:spacing w:before="6"/>
              <w:rPr>
                <w:rFonts w:ascii="Segoe UI" w:hAnsi="Segoe UI" w:cs="Segoe UI"/>
                <w:b/>
                <w:sz w:val="21"/>
              </w:rPr>
            </w:pPr>
          </w:p>
        </w:tc>
      </w:tr>
    </w:tbl>
    <w:p w:rsidR="00012F6B" w:rsidRDefault="00012F6B">
      <w:pPr>
        <w:pStyle w:val="GvdeMetni"/>
        <w:spacing w:before="6"/>
        <w:rPr>
          <w:b/>
          <w:sz w:val="17"/>
        </w:rPr>
      </w:pPr>
    </w:p>
    <w:p w:rsidR="00921055" w:rsidRDefault="00D31D82" w:rsidP="00D31D82">
      <w:pPr>
        <w:pStyle w:val="GvdeMetni"/>
        <w:spacing w:before="100" w:line="475" w:lineRule="auto"/>
        <w:ind w:left="4213" w:right="2766" w:hanging="1453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</w:t>
      </w:r>
    </w:p>
    <w:p w:rsidR="00921055" w:rsidRDefault="00921055" w:rsidP="00D31D82">
      <w:pPr>
        <w:pStyle w:val="GvdeMetni"/>
        <w:spacing w:before="100" w:line="475" w:lineRule="auto"/>
        <w:ind w:left="4213" w:right="2766" w:hanging="1453"/>
        <w:rPr>
          <w:rFonts w:ascii="Segoe UI" w:hAnsi="Segoe UI" w:cs="Segoe UI"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5103"/>
      </w:tblGrid>
      <w:tr w:rsidR="00921055" w:rsidTr="00921055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9889" w:type="dxa"/>
            <w:gridSpan w:val="2"/>
          </w:tcPr>
          <w:p w:rsidR="00921055" w:rsidRPr="00921055" w:rsidRDefault="00921055" w:rsidP="0092105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lastRenderedPageBreak/>
              <w:t xml:space="preserve">7. </w:t>
            </w:r>
            <w:r w:rsidRPr="00921055">
              <w:rPr>
                <w:rFonts w:ascii="Segoe UI" w:hAnsi="Segoe UI" w:cs="Segoe UI"/>
                <w:b/>
              </w:rPr>
              <w:t>Aşağıda açıklaması ve görseli verilen yerlerde hangi ekonomik faaliyet yapılmaktadır? Yazınız.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3E616D">
              <w:rPr>
                <w:rFonts w:ascii="Segoe UI" w:hAnsi="Segoe UI" w:cs="Segoe UI"/>
                <w:b/>
              </w:rPr>
              <w:t>(4</w:t>
            </w:r>
            <w:r w:rsidR="003E616D">
              <w:rPr>
                <w:rFonts w:ascii="Segoe UI" w:hAnsi="Segoe UI" w:cs="Segoe UI"/>
                <w:b/>
              </w:rPr>
              <w:t>0 puan)</w:t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Verimli topraklara ve elverişli iklime sahip, sulama imkânları olan yerlerde gelişen ekonomik faaliyettir.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...........................................</w:t>
            </w:r>
            <w:proofErr w:type="gramEnd"/>
            <w:r w:rsidRPr="00921055">
              <w:rPr>
                <w:rFonts w:ascii="Segoe UI" w:eastAsia="Calibri" w:hAnsi="Segoe UI" w:cs="Segoe UI"/>
              </w:rPr>
              <w:t xml:space="preserve"> </w:t>
            </w:r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63AD288A" wp14:editId="04F91D76">
                  <wp:extent cx="2568663" cy="1304925"/>
                  <wp:effectExtent l="0" t="0" r="317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663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Tarım için elverişli geniş düzlüklerin olmadığı ve çayırların geniş yer kapladığı yerlerde gelişen ekonomik faaliyettir.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...........................................</w:t>
            </w:r>
            <w:proofErr w:type="gramEnd"/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61CEF667" wp14:editId="5BCFA5AF">
                  <wp:extent cx="2571750" cy="13335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Ulaşıma elverişli ve büyük şehirlerin yakınında fabrikaların olduğu yerlerde gelişen ekonomik faaliyettir.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...........................................</w:t>
            </w:r>
            <w:proofErr w:type="gramEnd"/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4F35BED5" wp14:editId="5BE6C812">
                  <wp:extent cx="2571750" cy="140017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Yaz mevsiminin uzun sürdüğü denize kıyısı olan ve otellerin bulunduğu yerlerde gelişen ekonomik faaliyettir.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............................................</w:t>
            </w:r>
            <w:proofErr w:type="gramEnd"/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302069EC" wp14:editId="668C4947">
                  <wp:extent cx="2571750" cy="1304925"/>
                  <wp:effectExtent l="0" t="0" r="0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EL--2-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361" cy="130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Yeraltı kaynakları açısından zengin olan yerlerde gelişen ekonomik faaliyettir.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</w:t>
            </w:r>
            <w:proofErr w:type="gramEnd"/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02659B38" wp14:editId="0F0058A9">
                  <wp:extent cx="2571750" cy="1285875"/>
                  <wp:effectExtent l="0" t="0" r="0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92105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6" w:type="dxa"/>
          </w:tcPr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  <w:r w:rsidRPr="00921055">
              <w:rPr>
                <w:rFonts w:ascii="Segoe UI" w:eastAsia="Calibri" w:hAnsi="Segoe UI" w:cs="Segoe UI"/>
              </w:rPr>
              <w:t>Nüfusu fazla olan yerlerde sağlık, eğitim, ulaşım gibi ekonomik faaliyetlerin genel adıdır.</w:t>
            </w: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Default="00921055" w:rsidP="00921055">
            <w:pPr>
              <w:rPr>
                <w:rFonts w:ascii="Segoe UI" w:eastAsia="Calibri" w:hAnsi="Segoe UI" w:cs="Segoe UI"/>
              </w:rPr>
            </w:pPr>
          </w:p>
          <w:p w:rsidR="00921055" w:rsidRPr="00921055" w:rsidRDefault="00921055" w:rsidP="00921055">
            <w:pPr>
              <w:rPr>
                <w:rFonts w:ascii="Segoe UI" w:eastAsia="Calibri" w:hAnsi="Segoe UI" w:cs="Segoe UI"/>
              </w:rPr>
            </w:pPr>
            <w:proofErr w:type="gramStart"/>
            <w:r>
              <w:rPr>
                <w:rFonts w:ascii="Segoe UI" w:eastAsia="Calibri" w:hAnsi="Segoe UI" w:cs="Segoe UI"/>
              </w:rPr>
              <w:t>.....................................................</w:t>
            </w:r>
            <w:proofErr w:type="gramEnd"/>
          </w:p>
        </w:tc>
        <w:tc>
          <w:tcPr>
            <w:tcW w:w="5103" w:type="dxa"/>
          </w:tcPr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</w:rPr>
            </w:pPr>
            <w:r w:rsidRPr="00921055">
              <w:rPr>
                <w:rFonts w:ascii="Calibri" w:eastAsia="Calibri" w:hAnsi="Calibri" w:cs="Times New Roman"/>
                <w:noProof/>
                <w:lang w:eastAsia="tr-TR"/>
              </w:rPr>
              <w:drawing>
                <wp:inline distT="0" distB="0" distL="0" distR="0" wp14:anchorId="237A7C3F" wp14:editId="2CFD53BB">
                  <wp:extent cx="2571750" cy="161925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837" cy="1620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055" w:rsidRPr="00921055" w:rsidTr="00B577D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9" w:type="dxa"/>
            <w:gridSpan w:val="2"/>
          </w:tcPr>
          <w:p w:rsidR="00921055" w:rsidRPr="00921055" w:rsidRDefault="00921055" w:rsidP="00921055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21055">
              <w:rPr>
                <w:rFonts w:ascii="Segoe UI" w:hAnsi="Segoe UI" w:cs="Segoe UI"/>
              </w:rPr>
              <w:t xml:space="preserve">NOT: İlk 4 soru 20 puan, son iki soru 10 puandır. Başarılar. </w:t>
            </w:r>
            <w:proofErr w:type="gramStart"/>
            <w:r w:rsidRPr="00921055">
              <w:rPr>
                <w:rFonts w:ascii="Segoe UI" w:hAnsi="Segoe UI" w:cs="Segoe UI"/>
                <w:b/>
                <w:color w:val="0000FF"/>
                <w:u w:val="single" w:color="0000FF"/>
              </w:rPr>
              <w:t>sosyalciniz</w:t>
            </w:r>
            <w:proofErr w:type="gramEnd"/>
            <w:r w:rsidRPr="00921055">
              <w:rPr>
                <w:rFonts w:ascii="Segoe UI" w:hAnsi="Segoe UI" w:cs="Segoe UI"/>
                <w:b/>
                <w:color w:val="0000FF"/>
                <w:u w:val="single" w:color="0000FF"/>
              </w:rPr>
              <w:t>.net</w:t>
            </w:r>
          </w:p>
          <w:p w:rsidR="00921055" w:rsidRPr="00921055" w:rsidRDefault="00921055" w:rsidP="00921055">
            <w:pPr>
              <w:jc w:val="center"/>
              <w:rPr>
                <w:rFonts w:ascii="Calibri" w:eastAsia="Calibri" w:hAnsi="Calibri" w:cs="Times New Roman"/>
                <w:noProof/>
                <w:lang w:eastAsia="tr-TR"/>
              </w:rPr>
            </w:pPr>
          </w:p>
        </w:tc>
      </w:tr>
    </w:tbl>
    <w:p w:rsidR="00012F6B" w:rsidRPr="00D31D82" w:rsidRDefault="00012F6B" w:rsidP="00921055">
      <w:pPr>
        <w:pStyle w:val="GvdeMetni"/>
        <w:spacing w:before="100" w:line="475" w:lineRule="auto"/>
        <w:ind w:right="2766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012F6B" w:rsidRPr="00D31D82">
      <w:pgSz w:w="11910" w:h="16840"/>
      <w:pgMar w:top="122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6B"/>
    <w:rsid w:val="00012F6B"/>
    <w:rsid w:val="003D7C71"/>
    <w:rsid w:val="003E616D"/>
    <w:rsid w:val="004013B5"/>
    <w:rsid w:val="00921055"/>
    <w:rsid w:val="00C73E16"/>
    <w:rsid w:val="00D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39"/>
      <w:ind w:left="77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E16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16"/>
    <w:rPr>
      <w:rFonts w:ascii="Tahoma" w:eastAsia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92105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1055"/>
    <w:rPr>
      <w:rFonts w:ascii="Tahoma" w:eastAsia="Tahoma" w:hAnsi="Tahoma" w:cs="Tahom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39"/>
      <w:ind w:left="77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E16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16"/>
    <w:rPr>
      <w:rFonts w:ascii="Tahoma" w:eastAsia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92105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1055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2023-03-30T17:58:00Z</dcterms:created>
  <dcterms:modified xsi:type="dcterms:W3CDTF">2023-03-30T18:10:00Z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</Properties>
</file>