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2C73">
              <w:rPr>
                <w:rFonts w:ascii="Times New Roman" w:hAnsi="Times New Roman" w:cs="Times New Roman"/>
              </w:rPr>
              <w:t>MEDYANIN HAYATIMDAKİ YERİ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52DC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624862" w:rsidRPr="001E7C42">
              <w:rPr>
                <w:rFonts w:ascii="Times New Roman" w:hAnsi="Times New Roman" w:cs="Times New Roman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D3A8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D3A87">
              <w:rPr>
                <w:rFonts w:ascii="Times New Roman" w:eastAsia="Arial" w:hAnsi="Times New Roman" w:cs="Times New Roman"/>
                <w:b/>
              </w:rPr>
              <w:t>SMOY. 1. 1. Medyanın, kendi hayatındaki yerini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D" w:rsidRDefault="001C60CD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konusuna devam edilir.</w:t>
            </w:r>
          </w:p>
          <w:p w:rsidR="001C60CD" w:rsidRPr="001C60CD" w:rsidRDefault="001C60CD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ile ilgili önemli hatırlatmalar yapılır ve konuya geçilir.</w:t>
            </w:r>
          </w:p>
          <w:p w:rsidR="00484774" w:rsidRDefault="0048477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1C60CD">
              <w:rPr>
                <w:rFonts w:ascii="Times New Roman" w:eastAsia="Times New Roman" w:hAnsi="Times New Roman" w:cs="Times New Roman"/>
              </w:rPr>
              <w:t xml:space="preserve"> kitabında sayfa 15’deki Medya Hayatım Ne Kadar Sağlıklı </w:t>
            </w:r>
            <w:r w:rsidR="00C823A4">
              <w:rPr>
                <w:rFonts w:ascii="Times New Roman" w:eastAsia="Times New Roman" w:hAnsi="Times New Roman" w:cs="Times New Roman"/>
              </w:rPr>
              <w:t>metni okutulur ve öğrencilerden medya ile olan ilişkilerinden bahsetmeleri istenir.</w:t>
            </w:r>
          </w:p>
          <w:p w:rsidR="00C823A4" w:rsidRDefault="00C823A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Sağlıklı Medya Diyeti İçin 5 Adım metni okutulur.</w:t>
            </w:r>
          </w:p>
          <w:p w:rsidR="00C823A4" w:rsidRDefault="00C823A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17’deki Medya Tarihinden İlginç Notlar metni okutu</w:t>
            </w:r>
            <w:r w:rsidR="00933E62">
              <w:rPr>
                <w:rFonts w:ascii="Times New Roman" w:eastAsia="Times New Roman" w:hAnsi="Times New Roman" w:cs="Times New Roman"/>
              </w:rPr>
              <w:t>lur ve öğrencilerden bu açıklamalarla ilgili değerlendirme yapmaları istenir.</w:t>
            </w:r>
          </w:p>
          <w:p w:rsidR="00825A14" w:rsidRPr="00C823A4" w:rsidRDefault="00825A1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18’deki SIRA SİZDE etkinlikleri yaptırılır.</w:t>
            </w:r>
          </w:p>
          <w:p w:rsidR="00E3360B" w:rsidRPr="001E7C42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  <w:p w:rsidR="00825A14" w:rsidRPr="001E7C42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deyince aklınıza neler geliyor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Medyanın günlük hayatımızdaki önemine örnekler</w:t>
            </w:r>
            <w:r w:rsidR="004E6AD3">
              <w:rPr>
                <w:rFonts w:ascii="Times New Roman" w:hAnsi="Times New Roman" w:cs="Times New Roman"/>
              </w:rPr>
              <w:t xml:space="preserve"> veriniz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  <w:t>4- Sağlıklı medya diyeti ne demektir?</w:t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617FE"/>
    <w:rsid w:val="001B27AE"/>
    <w:rsid w:val="001C60CD"/>
    <w:rsid w:val="001E7C42"/>
    <w:rsid w:val="002455BC"/>
    <w:rsid w:val="002F36EF"/>
    <w:rsid w:val="003076F0"/>
    <w:rsid w:val="003138C2"/>
    <w:rsid w:val="003207C7"/>
    <w:rsid w:val="00372A98"/>
    <w:rsid w:val="00381789"/>
    <w:rsid w:val="003A1F07"/>
    <w:rsid w:val="00484774"/>
    <w:rsid w:val="0049529D"/>
    <w:rsid w:val="004B11F9"/>
    <w:rsid w:val="004E6AD3"/>
    <w:rsid w:val="00510705"/>
    <w:rsid w:val="005172F3"/>
    <w:rsid w:val="00532419"/>
    <w:rsid w:val="00552DC4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C52D9E"/>
    <w:rsid w:val="00C823A4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2022-09-15T07:25:00Z</dcterms:created>
  <dcterms:modified xsi:type="dcterms:W3CDTF">2022-09-15T07:25:00Z</dcterms:modified>
</cp:coreProperties>
</file>