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C31BD7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86A" w:rsidRDefault="0041186A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847642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EĞİTİM ÖĞRETİM YILI 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621B1B" w:rsidRDefault="00D047BF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AC6DDC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41186A" w:rsidRPr="00621B1B" w:rsidRDefault="0041186A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AC6DDC">
        <w:trPr>
          <w:trHeight w:val="1160"/>
        </w:trPr>
        <w:tc>
          <w:tcPr>
            <w:tcW w:w="9889" w:type="dxa"/>
          </w:tcPr>
          <w:p w:rsidR="0041186A" w:rsidRDefault="0041186A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97" w:rsidRPr="008D4797" w:rsidRDefault="00F25169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Kulüp tüzüğü hazırlandı</w:t>
            </w:r>
            <w:r w:rsidR="008D4797" w:rsidRPr="008D4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797" w:rsidRPr="008D4797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 xml:space="preserve">Okul genelinde kulübe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seçilen öğrenciler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F25169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Genel kurul toplanma tarihi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Belirlenen tarihte kulüp toplantısı yapıldı.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Yönetim Kurulu seçildi.</w:t>
            </w:r>
          </w:p>
          <w:p w:rsid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Denetleme Kurulu oluşturuldu.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AC6DDC">
        <w:trPr>
          <w:trHeight w:val="1383"/>
        </w:trPr>
        <w:tc>
          <w:tcPr>
            <w:tcW w:w="9889" w:type="dxa"/>
          </w:tcPr>
          <w:p w:rsidR="0041186A" w:rsidRDefault="0041186A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faaliyetleri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 panosu hazırland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“Sosyal Dayanışma nedir?” konulu yazı ve resiml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‘Dayanışma’ konu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 yazı ve resimler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D54ACE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Toplum Hizmeti Çalışmaları belirlend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Default="00D54ACE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AC6DDC">
        <w:trPr>
          <w:trHeight w:val="826"/>
        </w:trPr>
        <w:tc>
          <w:tcPr>
            <w:tcW w:w="9889" w:type="dxa"/>
          </w:tcPr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Kulüpte görevli öğrenciler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Sosyal Etkinlik Modülüne işlend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 veli izin belgeleri alınd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ulüp Gönüllü katılımcı velileri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Atatürk’ün sosyal dayanışma ve yar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dımlaşma ile ilgili resimleri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İyi bir dayanışma nasıl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lıdır?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münazara yapıldı.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vakıflarla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ile ilgil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görsel ve yazılı materyaller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AC6DDC">
        <w:trPr>
          <w:trHeight w:val="1335"/>
        </w:trPr>
        <w:tc>
          <w:tcPr>
            <w:tcW w:w="9889" w:type="dxa"/>
          </w:tcPr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F55FD4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Yönetim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Kurulu topland</w:t>
            </w:r>
            <w:r w:rsidR="00B60C47">
              <w:rPr>
                <w:rFonts w:ascii="Times New Roman" w:hAnsi="Times New Roman" w:cs="Times New Roman"/>
                <w:sz w:val="24"/>
                <w:szCs w:val="24"/>
              </w:rPr>
              <w:t>ı ve y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ılacak faaliyetler tartışıld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Yapılacaklar karara bağland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Genel kurul f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aaliyetlerinin gözden geçirild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Deprem, çığ, heyelan, sel, yangın vb. a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fetlerde (ö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ncesinde-sırasında-sonrasında) n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asıl davranılması gerektiği kulüp öğrencileri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tarafından sınıflarda anlatıld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E12810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Default="00E12810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Çevremiz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deki kimsesiz, engelli ve sokakta yaşayan çocukları tespit etme ve onlara yardımcı olma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konusunda neler yapılabileceği tartışıldı.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AC6DDC">
        <w:trPr>
          <w:trHeight w:val="826"/>
        </w:trPr>
        <w:tc>
          <w:tcPr>
            <w:tcW w:w="9889" w:type="dxa"/>
          </w:tcPr>
          <w:p w:rsidR="00D047BF" w:rsidRPr="00D047BF" w:rsidRDefault="005B2CF8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 ve sistem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işlendi.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Öğrenciler tarafından 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Sosyal Etkinlik dosyaları kontrol edild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FD4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Yapılan çalışmalar rapor edildi.</w:t>
            </w:r>
          </w:p>
          <w:p w:rsidR="00C31BD7" w:rsidRPr="00621B1B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226"/>
        </w:trPr>
        <w:tc>
          <w:tcPr>
            <w:tcW w:w="9889" w:type="dxa"/>
          </w:tcPr>
          <w:p w:rsidR="00B635EF" w:rsidRPr="00847642" w:rsidRDefault="00B635EF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ŞUBAT</w:t>
            </w:r>
          </w:p>
        </w:tc>
      </w:tr>
      <w:tr w:rsidR="00B635EF" w:rsidRPr="00621B1B" w:rsidTr="00AC6DDC">
        <w:trPr>
          <w:trHeight w:val="585"/>
        </w:trPr>
        <w:tc>
          <w:tcPr>
            <w:tcW w:w="9889" w:type="dxa"/>
          </w:tcPr>
          <w:p w:rsidR="003D13FB" w:rsidRPr="003D13FB" w:rsidRDefault="00541BF0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52F5">
              <w:rPr>
                <w:rFonts w:ascii="Times New Roman" w:hAnsi="Times New Roman" w:cs="Times New Roman"/>
                <w:sz w:val="24"/>
                <w:szCs w:val="24"/>
              </w:rPr>
              <w:t xml:space="preserve"> Genel Kurul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 xml:space="preserve"> toplantısı yapıldı.</w:t>
            </w:r>
          </w:p>
          <w:p w:rsidR="00373087" w:rsidRDefault="00373087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Doğal afetle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rde yardımlaşma ve dayanışmanın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resim ve yazılar kulüp panosunda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3D13FB" w:rsidRPr="003D13FB" w:rsidRDefault="00373087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 xml:space="preserve"> Doğal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afetlerde yardımlaşma ve dayanışmanın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843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0D52F5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0D52F5" w:rsidRPr="00621B1B" w:rsidRDefault="000D52F5" w:rsidP="000D52F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31843">
              <w:rPr>
                <w:rFonts w:ascii="Times New Roman" w:hAnsi="Times New Roman" w:cs="Times New Roman"/>
                <w:sz w:val="24"/>
                <w:szCs w:val="24"/>
              </w:rPr>
              <w:t xml:space="preserve"> Sivil Savunmanın ve afetlere hazırlıklı olmanın önemi üzerinde duruldu.</w:t>
            </w:r>
          </w:p>
          <w:p w:rsidR="00B635EF" w:rsidRPr="00621B1B" w:rsidRDefault="00B635EF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01"/>
        </w:trPr>
        <w:tc>
          <w:tcPr>
            <w:tcW w:w="9889" w:type="dxa"/>
          </w:tcPr>
          <w:p w:rsidR="00B635EF" w:rsidRPr="00847642" w:rsidRDefault="00B635EF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B635EF" w:rsidRPr="00621B1B" w:rsidTr="00AC6DDC">
        <w:trPr>
          <w:trHeight w:val="510"/>
        </w:trPr>
        <w:tc>
          <w:tcPr>
            <w:tcW w:w="9889" w:type="dxa"/>
          </w:tcPr>
          <w:p w:rsidR="00845FA1" w:rsidRPr="00845FA1" w:rsidRDefault="00131843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>Tarihimizd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en yardımlaşma ve dayanışma ile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örnekler anlatıld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845FA1" w:rsidRPr="00845FA1" w:rsidRDefault="00131843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Vakıfların tarihimizdeki yeri hakkında bilgi verildi.</w:t>
            </w:r>
          </w:p>
          <w:p w:rsidR="00845FA1" w:rsidRDefault="00131843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 xml:space="preserve"> Kan bağışı ko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nulu afiş ve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broşür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ler kulüp panosunda sergilendi.</w:t>
            </w:r>
          </w:p>
          <w:p w:rsidR="00B60C47" w:rsidRDefault="00B60C47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Zararlı alışkanlıklardan korunmanın yolları anlatıldı.</w:t>
            </w:r>
          </w:p>
          <w:p w:rsidR="00B76BEB" w:rsidRDefault="00B76BEB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12 Mart ve 18 Mart kutlamalarına katılım sağlandı.</w:t>
            </w:r>
          </w:p>
          <w:p w:rsidR="00B60C47" w:rsidRPr="00621B1B" w:rsidRDefault="00B60C47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226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B635EF" w:rsidRPr="00621B1B" w:rsidTr="00AC6DDC">
        <w:trPr>
          <w:trHeight w:val="585"/>
        </w:trPr>
        <w:tc>
          <w:tcPr>
            <w:tcW w:w="9889" w:type="dxa"/>
          </w:tcPr>
          <w:p w:rsidR="00845FA1" w:rsidRPr="00845FA1" w:rsidRDefault="000A59F1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Yardımlaşma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ve dayanışmanın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B635EF" w:rsidRDefault="00E12810" w:rsidP="000A59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Do</w:t>
            </w:r>
            <w:r w:rsidR="000A59F1">
              <w:rPr>
                <w:rFonts w:ascii="Times New Roman" w:hAnsi="Times New Roman" w:cs="Times New Roman"/>
                <w:sz w:val="24"/>
                <w:szCs w:val="24"/>
              </w:rPr>
              <w:t>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afetlerde </w:t>
            </w:r>
            <w:r w:rsidR="000A59F1">
              <w:rPr>
                <w:rFonts w:ascii="Times New Roman" w:hAnsi="Times New Roman" w:cs="Times New Roman"/>
                <w:sz w:val="24"/>
                <w:szCs w:val="24"/>
              </w:rPr>
              <w:t>ilk yardımın önemi üzerinde duruldu.</w:t>
            </w:r>
          </w:p>
          <w:p w:rsidR="000A59F1" w:rsidRDefault="000A59F1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76BEB">
              <w:rPr>
                <w:rFonts w:ascii="Times New Roman" w:hAnsi="Times New Roman" w:cs="Times New Roman"/>
                <w:sz w:val="24"/>
                <w:szCs w:val="24"/>
              </w:rPr>
              <w:t>23 Nisan kutlamalarına katılım sağlandı.</w:t>
            </w:r>
          </w:p>
          <w:p w:rsidR="007D2177" w:rsidRDefault="007D2177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Yardıma muhtaç bir aile belirlenerek yardım yapılması sağlandı.</w:t>
            </w:r>
          </w:p>
          <w:p w:rsidR="00847642" w:rsidRPr="00621B1B" w:rsidRDefault="00847642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16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B635EF" w:rsidRPr="00621B1B" w:rsidTr="00AC6DDC">
        <w:trPr>
          <w:trHeight w:val="495"/>
        </w:trPr>
        <w:tc>
          <w:tcPr>
            <w:tcW w:w="9889" w:type="dxa"/>
          </w:tcPr>
          <w:p w:rsidR="00541BF0" w:rsidRPr="00541BF0" w:rsidRDefault="007D2177" w:rsidP="007D21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İlk yardım teknikleri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bilmenin ve doğru uygulamanın önemini anlatan bir etkinlik düzenlendi.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FCF" w:rsidRDefault="007D2177" w:rsidP="00335F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imse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>siz, engelli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 xml:space="preserve">sokakta yaşayan 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>çocuklara yardım</w:t>
            </w:r>
            <w:r w:rsidR="00335FCF">
              <w:rPr>
                <w:rFonts w:ascii="Times New Roman" w:hAnsi="Times New Roman" w:cs="Times New Roman"/>
                <w:sz w:val="24"/>
                <w:szCs w:val="24"/>
              </w:rPr>
              <w:t xml:space="preserve"> etmek için kurulan sivil toplum 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>kuruluşlarını</w:t>
            </w:r>
            <w:r w:rsidR="00335FCF">
              <w:rPr>
                <w:rFonts w:ascii="Times New Roman" w:hAnsi="Times New Roman" w:cs="Times New Roman"/>
                <w:sz w:val="24"/>
                <w:szCs w:val="24"/>
              </w:rPr>
              <w:t>n adları kulüp panosunda sergilendi.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5EF" w:rsidRDefault="00335FCF" w:rsidP="007051B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1B6">
              <w:rPr>
                <w:rFonts w:ascii="Times New Roman" w:hAnsi="Times New Roman" w:cs="Times New Roman"/>
                <w:sz w:val="24"/>
                <w:szCs w:val="24"/>
              </w:rPr>
              <w:t>Kan bağışının önemini anlatan sunu ve videolar izletildi.</w:t>
            </w:r>
          </w:p>
          <w:p w:rsidR="007051B6" w:rsidRDefault="00847642" w:rsidP="0084764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ve dayanışma bilincinin yerleşmesinde 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medyaya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düşen görevler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konulu beyin fırtınası yapıldı. </w:t>
            </w:r>
          </w:p>
          <w:p w:rsidR="00847642" w:rsidRPr="00621B1B" w:rsidRDefault="00847642" w:rsidP="0084764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01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B635EF" w:rsidRPr="00621B1B" w:rsidTr="00AC6DDC">
        <w:trPr>
          <w:trHeight w:val="510"/>
        </w:trPr>
        <w:tc>
          <w:tcPr>
            <w:tcW w:w="9889" w:type="dxa"/>
          </w:tcPr>
          <w:p w:rsidR="00541BF0" w:rsidRPr="00541BF0" w:rsidRDefault="00AC6DDC" w:rsidP="00541B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Genel Kurul toplantıs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AC6DDC" w:rsidRDefault="00541BF0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DDC">
              <w:rPr>
                <w:rFonts w:ascii="Times New Roman" w:hAnsi="Times New Roman" w:cs="Times New Roman"/>
                <w:sz w:val="24"/>
                <w:szCs w:val="24"/>
              </w:rPr>
              <w:t>. Sosyal Ku</w:t>
            </w:r>
            <w:r w:rsidR="007D2177">
              <w:rPr>
                <w:rFonts w:ascii="Times New Roman" w:hAnsi="Times New Roman" w:cs="Times New Roman"/>
                <w:sz w:val="24"/>
                <w:szCs w:val="24"/>
              </w:rPr>
              <w:t>lüplerle</w:t>
            </w:r>
            <w:r w:rsidR="00AC6DDC">
              <w:rPr>
                <w:rFonts w:ascii="Times New Roman" w:hAnsi="Times New Roman" w:cs="Times New Roman"/>
                <w:sz w:val="24"/>
                <w:szCs w:val="24"/>
              </w:rPr>
              <w:t xml:space="preserve"> ilgili formlar dolduruldu.</w:t>
            </w:r>
          </w:p>
          <w:p w:rsidR="00AC6DDC" w:rsidRDefault="00AC6DDC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D2177">
              <w:rPr>
                <w:rFonts w:ascii="Times New Roman" w:hAnsi="Times New Roman" w:cs="Times New Roman"/>
                <w:sz w:val="24"/>
                <w:szCs w:val="24"/>
              </w:rPr>
              <w:t>Yıllık faaliyet raporu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hazırlanarak idareye sunuldu.</w:t>
            </w:r>
          </w:p>
          <w:p w:rsidR="00B635EF" w:rsidRPr="00621B1B" w:rsidRDefault="00B635EF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 w:rsidSect="00D047BF">
      <w:pgSz w:w="11906" w:h="16838"/>
      <w:pgMar w:top="1077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0A59F1"/>
    <w:rsid w:val="000D52F5"/>
    <w:rsid w:val="00131843"/>
    <w:rsid w:val="0023777E"/>
    <w:rsid w:val="00335FCF"/>
    <w:rsid w:val="00373087"/>
    <w:rsid w:val="00381743"/>
    <w:rsid w:val="00396EAF"/>
    <w:rsid w:val="00397414"/>
    <w:rsid w:val="003B616A"/>
    <w:rsid w:val="003D13FB"/>
    <w:rsid w:val="0041186A"/>
    <w:rsid w:val="00432EB9"/>
    <w:rsid w:val="00541BF0"/>
    <w:rsid w:val="005B2CF8"/>
    <w:rsid w:val="00621B1B"/>
    <w:rsid w:val="006600EB"/>
    <w:rsid w:val="007051B6"/>
    <w:rsid w:val="007D2177"/>
    <w:rsid w:val="00845FA1"/>
    <w:rsid w:val="00847642"/>
    <w:rsid w:val="008D4797"/>
    <w:rsid w:val="00A60057"/>
    <w:rsid w:val="00AC6DDC"/>
    <w:rsid w:val="00B60C47"/>
    <w:rsid w:val="00B635EF"/>
    <w:rsid w:val="00B76BEB"/>
    <w:rsid w:val="00C31BD7"/>
    <w:rsid w:val="00CD4930"/>
    <w:rsid w:val="00D047BF"/>
    <w:rsid w:val="00D54ACE"/>
    <w:rsid w:val="00E12810"/>
    <w:rsid w:val="00E35592"/>
    <w:rsid w:val="00F25169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2022-06-02T05:33:00Z</dcterms:created>
  <dcterms:modified xsi:type="dcterms:W3CDTF">2022-06-02T06:32:00Z</dcterms:modified>
</cp:coreProperties>
</file>