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5C0FA6"/>
    <w:p w:rsidR="0029015B" w:rsidRDefault="0029015B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F82" w:rsidRDefault="00005F82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344F" w:rsidRDefault="0029015B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2021-2022 EĞİTİM ÖĞRETİM YILI </w:t>
      </w:r>
    </w:p>
    <w:p w:rsidR="0029015B" w:rsidRDefault="0029015B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B1B">
        <w:rPr>
          <w:rFonts w:ascii="Times New Roman" w:hAnsi="Times New Roman" w:cs="Times New Roman"/>
          <w:b/>
          <w:sz w:val="24"/>
          <w:szCs w:val="24"/>
        </w:rPr>
        <w:t>POZANTI ATATÜRK ORTAOKULU</w:t>
      </w:r>
    </w:p>
    <w:p w:rsidR="00005F82" w:rsidRPr="00621B1B" w:rsidRDefault="00005F82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15B" w:rsidRDefault="00FD3227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MEDENİYET VE DÜŞÜNCE</w:t>
      </w:r>
      <w:r w:rsidR="0029015B" w:rsidRPr="00621B1B">
        <w:rPr>
          <w:rFonts w:ascii="Times New Roman" w:hAnsi="Times New Roman" w:cs="Times New Roman"/>
          <w:b/>
          <w:sz w:val="24"/>
          <w:szCs w:val="24"/>
        </w:rPr>
        <w:t xml:space="preserve"> KULÜBÜ </w:t>
      </w:r>
    </w:p>
    <w:p w:rsidR="0029015B" w:rsidRPr="00621B1B" w:rsidRDefault="0029015B" w:rsidP="0029015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YILLIK</w:t>
      </w:r>
      <w:r w:rsidRPr="00621B1B">
        <w:rPr>
          <w:rFonts w:ascii="Times New Roman" w:hAnsi="Times New Roman" w:cs="Times New Roman"/>
          <w:b/>
          <w:sz w:val="24"/>
          <w:szCs w:val="24"/>
        </w:rPr>
        <w:t xml:space="preserve"> FAALİYET RAPORU</w:t>
      </w:r>
    </w:p>
    <w:p w:rsidR="00B34EE7" w:rsidRDefault="00B34EE7"/>
    <w:tbl>
      <w:tblPr>
        <w:tblStyle w:val="TabloKlavuzu"/>
        <w:tblW w:w="9464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4"/>
      </w:tblGrid>
      <w:tr w:rsidR="002D2B32" w:rsidRPr="00F4705F" w:rsidTr="0029015B">
        <w:trPr>
          <w:trHeight w:val="180"/>
        </w:trPr>
        <w:tc>
          <w:tcPr>
            <w:tcW w:w="9464" w:type="dxa"/>
          </w:tcPr>
          <w:p w:rsidR="002D2B32" w:rsidRPr="00F4705F" w:rsidRDefault="002D2B32" w:rsidP="002D2B32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9464" w:type="dxa"/>
          </w:tcPr>
          <w:p w:rsidR="00502477" w:rsidRPr="00F4705F" w:rsidRDefault="00F4705F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>Kulüp tüzüğü hazırlandı.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2. Okul genelinde kulübe seçilen öğrenciler belirlendi.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3. Genel kurul toplanma tarihi belirlendi.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4. Belirlenen tarihte kulüp toplantısı yapıldı.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5. Yönetim Kurulu seçildi.</w:t>
            </w:r>
          </w:p>
          <w:p w:rsidR="002D2B32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6. Denetleme Kurulu oluşturuldu.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8D11FA" w:rsidRPr="00F4705F" w:rsidRDefault="002D2B32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61"/>
        </w:trPr>
        <w:tc>
          <w:tcPr>
            <w:tcW w:w="9464" w:type="dxa"/>
          </w:tcPr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Kulüp faaliyetleri belirlendi. 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2. Sosyal kulüp panosu hazırlandı.</w:t>
            </w:r>
          </w:p>
          <w:p w:rsidR="00502477" w:rsidRPr="00F4705F" w:rsidRDefault="00502477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3. “</w:t>
            </w:r>
            <w:r w:rsidR="00377905">
              <w:rPr>
                <w:rFonts w:ascii="Times New Roman" w:hAnsi="Times New Roman" w:cs="Times New Roman"/>
                <w:sz w:val="24"/>
                <w:szCs w:val="24"/>
              </w:rPr>
              <w:t>Medeniyet ve Düşünce Ned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ir?” konulu yazı ve resimler kulüp panosunda sergilendi. </w:t>
            </w:r>
          </w:p>
          <w:p w:rsidR="00502477" w:rsidRPr="00F4705F" w:rsidRDefault="00F30175" w:rsidP="005024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28E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>Belirli günler ve haftalarla ilgili çalışmalar yapıldı.</w:t>
            </w:r>
          </w:p>
          <w:p w:rsidR="002D2B32" w:rsidRPr="00F4705F" w:rsidRDefault="00F30175" w:rsidP="00A4528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2477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4528E" w:rsidRPr="00F4705F">
              <w:rPr>
                <w:rFonts w:ascii="Times New Roman" w:hAnsi="Times New Roman" w:cs="Times New Roman"/>
                <w:sz w:val="24"/>
                <w:szCs w:val="24"/>
              </w:rPr>
              <w:t>Cumhuriyet yönetiminin faydal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A4528E" w:rsidRPr="00F4705F">
              <w:rPr>
                <w:rFonts w:ascii="Times New Roman" w:hAnsi="Times New Roman" w:cs="Times New Roman"/>
                <w:sz w:val="24"/>
                <w:szCs w:val="24"/>
              </w:rPr>
              <w:t>ını anlatan yazılar panoya asıldı.</w:t>
            </w:r>
            <w:r w:rsidR="002D2B32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D2B32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D2B32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9464" w:type="dxa"/>
          </w:tcPr>
          <w:p w:rsidR="002D2B32" w:rsidRPr="00F4705F" w:rsidRDefault="002D2B32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KASIM</w:t>
            </w:r>
          </w:p>
        </w:tc>
      </w:tr>
      <w:tr w:rsidR="002D2B32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25"/>
        </w:trPr>
        <w:tc>
          <w:tcPr>
            <w:tcW w:w="9464" w:type="dxa"/>
          </w:tcPr>
          <w:p w:rsidR="00A83D86" w:rsidRPr="00AB7498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83D86" w:rsidRPr="00AB7498">
              <w:rPr>
                <w:rFonts w:ascii="Times New Roman" w:hAnsi="Times New Roman" w:cs="Times New Roman"/>
                <w:sz w:val="24"/>
                <w:szCs w:val="24"/>
              </w:rPr>
              <w:t>Atatürk’</w:t>
            </w:r>
            <w:r w:rsidR="00811915" w:rsidRPr="00AB7498">
              <w:rPr>
                <w:rFonts w:ascii="Times New Roman" w:hAnsi="Times New Roman" w:cs="Times New Roman"/>
                <w:sz w:val="24"/>
                <w:szCs w:val="24"/>
              </w:rPr>
              <w:t>ün h</w:t>
            </w:r>
            <w:r w:rsidR="00A83D86" w:rsidRPr="00AB7498">
              <w:rPr>
                <w:rFonts w:ascii="Times New Roman" w:hAnsi="Times New Roman" w:cs="Times New Roman"/>
                <w:sz w:val="24"/>
                <w:szCs w:val="24"/>
              </w:rPr>
              <w:t>ayatını anlatan yazı ve görseller kulüp panosunda sergilendi.</w:t>
            </w:r>
          </w:p>
          <w:p w:rsidR="00AB7498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C07E5" w:rsidRPr="00EC07E5">
              <w:rPr>
                <w:rFonts w:ascii="Times New Roman" w:hAnsi="Times New Roman" w:cs="Times New Roman"/>
                <w:sz w:val="24"/>
                <w:szCs w:val="24"/>
              </w:rPr>
              <w:t>Medeniyet ve Düşünce tarihimizdeki öncü şahsiyetleri tanıtan</w:t>
            </w:r>
            <w:r w:rsidR="00EC07E5">
              <w:rPr>
                <w:rFonts w:ascii="Times New Roman" w:hAnsi="Times New Roman" w:cs="Times New Roman"/>
                <w:sz w:val="24"/>
                <w:szCs w:val="24"/>
              </w:rPr>
              <w:t xml:space="preserve"> bir</w:t>
            </w:r>
            <w:r w:rsidR="00EC07E5" w:rsidRPr="00EC07E5">
              <w:rPr>
                <w:rFonts w:ascii="Times New Roman" w:hAnsi="Times New Roman" w:cs="Times New Roman"/>
                <w:sz w:val="24"/>
                <w:szCs w:val="24"/>
              </w:rPr>
              <w:t xml:space="preserve"> çalışma</w:t>
            </w:r>
            <w:r w:rsidR="00EC07E5">
              <w:rPr>
                <w:rFonts w:ascii="Times New Roman" w:hAnsi="Times New Roman" w:cs="Times New Roman"/>
                <w:sz w:val="24"/>
                <w:szCs w:val="24"/>
              </w:rPr>
              <w:t xml:space="preserve"> yapıldı.</w:t>
            </w:r>
            <w:r w:rsidR="00AB749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B74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7498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55466" w:rsidRPr="00AB7498">
              <w:rPr>
                <w:rFonts w:ascii="Times New Roman" w:hAnsi="Times New Roman" w:cs="Times New Roman"/>
                <w:sz w:val="24"/>
                <w:szCs w:val="24"/>
              </w:rPr>
              <w:t>Sezai Karakoç</w:t>
            </w:r>
            <w:r w:rsidR="00811915" w:rsidRPr="00AB7498">
              <w:rPr>
                <w:rFonts w:ascii="Times New Roman" w:hAnsi="Times New Roman" w:cs="Times New Roman"/>
                <w:sz w:val="24"/>
                <w:szCs w:val="24"/>
              </w:rPr>
              <w:t>’un h</w:t>
            </w:r>
            <w:r w:rsidR="00955466" w:rsidRPr="00AB7498">
              <w:rPr>
                <w:rFonts w:ascii="Times New Roman" w:hAnsi="Times New Roman" w:cs="Times New Roman"/>
                <w:sz w:val="24"/>
                <w:szCs w:val="24"/>
              </w:rPr>
              <w:t>ayatını anlatan yazı ve görseller kulüp panosunda sergilendi.</w:t>
            </w:r>
            <w:r w:rsidR="00955466" w:rsidRPr="00AB749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D2B32" w:rsidRDefault="00F30175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AB749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D048E" w:rsidRPr="00AB7498">
              <w:rPr>
                <w:rFonts w:ascii="Times New Roman" w:hAnsi="Times New Roman" w:cs="Times New Roman"/>
                <w:sz w:val="24"/>
                <w:szCs w:val="24"/>
              </w:rPr>
              <w:t>TRT Avaz ve TRT Belgeselde yer alan video ve programlar izletildi.</w:t>
            </w:r>
          </w:p>
          <w:p w:rsidR="00AB7498" w:rsidRPr="00AB7498" w:rsidRDefault="00AB7498" w:rsidP="00AB749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175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9464" w:type="dxa"/>
          </w:tcPr>
          <w:p w:rsidR="00F30175" w:rsidRPr="00F4705F" w:rsidRDefault="00F30175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ARALIK</w:t>
            </w:r>
          </w:p>
        </w:tc>
      </w:tr>
      <w:tr w:rsidR="00F30175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12"/>
        </w:trPr>
        <w:tc>
          <w:tcPr>
            <w:tcW w:w="9464" w:type="dxa"/>
          </w:tcPr>
          <w:p w:rsidR="00AB7498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627ED" w:rsidRPr="008627ED">
              <w:rPr>
                <w:rFonts w:ascii="Times New Roman" w:hAnsi="Times New Roman" w:cs="Times New Roman"/>
                <w:sz w:val="24"/>
                <w:szCs w:val="24"/>
              </w:rPr>
              <w:t>“Beş Şe</w:t>
            </w:r>
            <w:r w:rsidR="008627ED">
              <w:rPr>
                <w:rFonts w:ascii="Times New Roman" w:hAnsi="Times New Roman" w:cs="Times New Roman"/>
                <w:sz w:val="24"/>
                <w:szCs w:val="24"/>
              </w:rPr>
              <w:t>hir” adlı eserden her bir şehir,</w:t>
            </w:r>
            <w:r w:rsidR="008627ED" w:rsidRPr="008627ED">
              <w:rPr>
                <w:rFonts w:ascii="Times New Roman" w:hAnsi="Times New Roman" w:cs="Times New Roman"/>
                <w:sz w:val="24"/>
                <w:szCs w:val="24"/>
              </w:rPr>
              <w:t xml:space="preserve"> öğrenciler arasında grup kur</w:t>
            </w:r>
            <w:r w:rsidR="008627ED">
              <w:rPr>
                <w:rFonts w:ascii="Times New Roman" w:hAnsi="Times New Roman" w:cs="Times New Roman"/>
                <w:sz w:val="24"/>
                <w:szCs w:val="24"/>
              </w:rPr>
              <w:t>ularak okutuldu</w:t>
            </w:r>
            <w:r w:rsidR="00324CBA" w:rsidRPr="00F47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27E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627E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B7498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>Fati</w:t>
            </w:r>
            <w:r w:rsidR="008627ED">
              <w:rPr>
                <w:rFonts w:ascii="Times New Roman" w:hAnsi="Times New Roman" w:cs="Times New Roman"/>
                <w:sz w:val="24"/>
                <w:szCs w:val="24"/>
              </w:rPr>
              <w:t>h Sultan Mehmet Han’ın hayatı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ve hizmetleri araştırılarak </w:t>
            </w:r>
            <w:r w:rsidR="00324CBA" w:rsidRPr="00F4705F">
              <w:rPr>
                <w:rFonts w:ascii="Times New Roman" w:hAnsi="Times New Roman" w:cs="Times New Roman"/>
                <w:sz w:val="24"/>
                <w:szCs w:val="24"/>
              </w:rPr>
              <w:t>kulüp panosuna asıldı.</w:t>
            </w:r>
          </w:p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3. Mehmet Akif </w:t>
            </w:r>
            <w:proofErr w:type="spellStart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ERSOY’u</w:t>
            </w:r>
            <w:proofErr w:type="spellEnd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anlatan yazı ve görseller panoda sergilendi.</w:t>
            </w:r>
          </w:p>
          <w:p w:rsidR="00AB7498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D4EC2" w:rsidRPr="000D4EC2">
              <w:rPr>
                <w:rFonts w:ascii="Times New Roman" w:hAnsi="Times New Roman" w:cs="Times New Roman"/>
                <w:sz w:val="24"/>
                <w:szCs w:val="24"/>
              </w:rPr>
              <w:t>40 Hadis ile ilgili öğrenciler arası resim yarışması</w:t>
            </w:r>
            <w:r w:rsidR="000D4EC2">
              <w:rPr>
                <w:rFonts w:ascii="Times New Roman" w:hAnsi="Times New Roman" w:cs="Times New Roman"/>
                <w:sz w:val="24"/>
                <w:szCs w:val="24"/>
              </w:rPr>
              <w:t xml:space="preserve"> yapıldı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0175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84D79" w:rsidRDefault="00284D79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İbn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 Sina’yı </w:t>
            </w:r>
            <w:r w:rsidRPr="00284D79">
              <w:rPr>
                <w:rFonts w:ascii="Times New Roman" w:hAnsi="Times New Roman" w:cs="Times New Roman"/>
                <w:sz w:val="24"/>
                <w:szCs w:val="24"/>
              </w:rPr>
              <w:t>tanıtan yazı ve görseller kulüp panosunda sergilendi.</w:t>
            </w:r>
            <w:r w:rsidRPr="00284D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30175" w:rsidRPr="00F4705F" w:rsidRDefault="00F30175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8D11FA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843BB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83"/>
        </w:trPr>
        <w:tc>
          <w:tcPr>
            <w:tcW w:w="9464" w:type="dxa"/>
          </w:tcPr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E3B84">
              <w:rPr>
                <w:rFonts w:ascii="Times New Roman" w:hAnsi="Times New Roman" w:cs="Times New Roman"/>
                <w:sz w:val="24"/>
                <w:szCs w:val="24"/>
              </w:rPr>
              <w:t xml:space="preserve">Ali Fuat </w:t>
            </w:r>
            <w:proofErr w:type="spellStart"/>
            <w:r w:rsidR="009E3B84">
              <w:rPr>
                <w:rFonts w:ascii="Times New Roman" w:hAnsi="Times New Roman" w:cs="Times New Roman"/>
                <w:sz w:val="24"/>
                <w:szCs w:val="24"/>
              </w:rPr>
              <w:t>Başgil’i</w:t>
            </w:r>
            <w:proofErr w:type="spellEnd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tanıtan </w:t>
            </w:r>
            <w:r w:rsidR="009E3B84" w:rsidRPr="009E3B84">
              <w:rPr>
                <w:rFonts w:ascii="Times New Roman" w:hAnsi="Times New Roman" w:cs="Times New Roman"/>
                <w:sz w:val="24"/>
                <w:szCs w:val="24"/>
              </w:rPr>
              <w:t>yazı ve görseller kulüp panosunda sergilendi</w:t>
            </w:r>
            <w:r w:rsidR="009E3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25280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25280">
              <w:rPr>
                <w:rFonts w:ascii="Times New Roman" w:hAnsi="Times New Roman" w:cs="Times New Roman"/>
                <w:sz w:val="24"/>
                <w:szCs w:val="24"/>
              </w:rPr>
              <w:t>Yunus Emre’yi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280" w:rsidRPr="00A25280">
              <w:rPr>
                <w:rFonts w:ascii="Times New Roman" w:hAnsi="Times New Roman" w:cs="Times New Roman"/>
                <w:sz w:val="24"/>
                <w:szCs w:val="24"/>
              </w:rPr>
              <w:t>yazı ve görseller kulüp panosunda sergilendi</w:t>
            </w:r>
            <w:r w:rsidR="00A25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5280" w:rsidRPr="00A25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43BB" w:rsidRPr="00F4705F" w:rsidRDefault="00D843BB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3. Fethi </w:t>
            </w:r>
            <w:proofErr w:type="spellStart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Gemuhluoğlu</w:t>
            </w:r>
            <w:proofErr w:type="spellEnd"/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tanıtıldı.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843BB" w:rsidRPr="00F4705F" w:rsidRDefault="00D843BB" w:rsidP="00D843B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4. Cemil Meriç’i tanıtan yazı ve görseller kulüp panosunda sergilendi.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8D11FA" w:rsidRPr="00F4705F" w:rsidRDefault="00E22278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36A76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5"/>
        </w:trPr>
        <w:tc>
          <w:tcPr>
            <w:tcW w:w="9464" w:type="dxa"/>
          </w:tcPr>
          <w:p w:rsidR="001F344F" w:rsidRPr="00F4705F" w:rsidRDefault="0018371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1. Genel Kurul toplantısı yapıldı.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br/>
              <w:t>2. Kazım Karabekir’i tanıtan yazı ve görseller kulüp panosunda sergilendi.</w:t>
            </w:r>
            <w:r w:rsidR="004F2271" w:rsidRPr="00F4705F">
              <w:rPr>
                <w:rFonts w:ascii="Times New Roman" w:hAnsi="Times New Roman" w:cs="Times New Roman"/>
                <w:sz w:val="24"/>
                <w:szCs w:val="24"/>
              </w:rPr>
              <w:br/>
              <w:t>3.</w:t>
            </w:r>
            <w:r w:rsidR="00806434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280">
              <w:rPr>
                <w:rFonts w:ascii="Times New Roman" w:hAnsi="Times New Roman" w:cs="Times New Roman"/>
                <w:sz w:val="24"/>
                <w:szCs w:val="24"/>
              </w:rPr>
              <w:t>Hacı Bektaş-ı Veli’yi</w:t>
            </w:r>
            <w:r w:rsidR="00E8499D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anlatan yazı ve görseller kulüp panosun</w:t>
            </w:r>
            <w:r w:rsidR="001F344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E8499D" w:rsidRPr="00F4705F">
              <w:rPr>
                <w:rFonts w:ascii="Times New Roman" w:hAnsi="Times New Roman" w:cs="Times New Roman"/>
                <w:sz w:val="24"/>
                <w:szCs w:val="24"/>
              </w:rPr>
              <w:t>a sergilendi.</w:t>
            </w:r>
          </w:p>
          <w:p w:rsidR="001F344F" w:rsidRPr="00F4705F" w:rsidRDefault="001F344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9D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9464" w:type="dxa"/>
          </w:tcPr>
          <w:p w:rsidR="00E8499D" w:rsidRPr="00F4705F" w:rsidRDefault="00E8499D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MART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30F31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83"/>
        </w:trPr>
        <w:tc>
          <w:tcPr>
            <w:tcW w:w="9464" w:type="dxa"/>
          </w:tcPr>
          <w:p w:rsidR="00230F31" w:rsidRPr="00F4705F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1. Mimar Sinan’ın hayatını ve çalışmalarını </w:t>
            </w:r>
            <w:r w:rsidR="00005F82" w:rsidRPr="00005F82">
              <w:rPr>
                <w:rFonts w:ascii="Times New Roman" w:hAnsi="Times New Roman" w:cs="Times New Roman"/>
                <w:sz w:val="24"/>
                <w:szCs w:val="24"/>
              </w:rPr>
              <w:t>tanıtan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yazı ve görseller kulüp panosunda sergilendi.</w:t>
            </w:r>
          </w:p>
          <w:p w:rsidR="00AB7498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2. Piri Reis’in hayatını ve hizmetlerini </w:t>
            </w:r>
            <w:r w:rsidR="00005F82">
              <w:rPr>
                <w:rFonts w:ascii="Times New Roman" w:hAnsi="Times New Roman" w:cs="Times New Roman"/>
                <w:sz w:val="24"/>
                <w:szCs w:val="24"/>
              </w:rPr>
              <w:t>tanıta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n yazı ve görse</w:t>
            </w:r>
            <w:r w:rsidR="00AB7498">
              <w:rPr>
                <w:rFonts w:ascii="Times New Roman" w:hAnsi="Times New Roman" w:cs="Times New Roman"/>
                <w:sz w:val="24"/>
                <w:szCs w:val="24"/>
              </w:rPr>
              <w:t>ller kulüp panosunda sergilendi</w:t>
            </w:r>
          </w:p>
          <w:p w:rsidR="00F4705F" w:rsidRPr="00F4705F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C7A0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C7A03" w:rsidRPr="008C7A03">
              <w:rPr>
                <w:rFonts w:ascii="Times New Roman" w:hAnsi="Times New Roman" w:cs="Times New Roman"/>
                <w:sz w:val="24"/>
                <w:szCs w:val="24"/>
              </w:rPr>
              <w:t xml:space="preserve">aligrafi, ebru, hat, tezhip </w:t>
            </w:r>
            <w:r w:rsidR="008C7A03">
              <w:rPr>
                <w:rFonts w:ascii="Times New Roman" w:hAnsi="Times New Roman" w:cs="Times New Roman"/>
                <w:sz w:val="24"/>
                <w:szCs w:val="24"/>
              </w:rPr>
              <w:t>sanatlarına ait örnekler kulüp panosunda sergilendi.</w:t>
            </w:r>
          </w:p>
          <w:p w:rsidR="00F4705F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4. Çanakkale Zaferini anlatan video ve filmler izletildi.</w:t>
            </w:r>
          </w:p>
          <w:p w:rsidR="00230F31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A1AF2">
              <w:rPr>
                <w:rFonts w:ascii="Times New Roman" w:hAnsi="Times New Roman" w:cs="Times New Roman"/>
                <w:sz w:val="24"/>
                <w:szCs w:val="24"/>
              </w:rPr>
              <w:t>Enderun okullarını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F82">
              <w:rPr>
                <w:rFonts w:ascii="Times New Roman" w:hAnsi="Times New Roman" w:cs="Times New Roman"/>
                <w:sz w:val="24"/>
                <w:szCs w:val="24"/>
              </w:rPr>
              <w:t>tanı</w:t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tan yazı ve görseller kulüp panosunda sergilendi.</w:t>
            </w:r>
            <w:r w:rsidR="00230F31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230F31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30F31" w:rsidRPr="00F4705F" w:rsidRDefault="00230F31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8D11FA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NİSAN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4705F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9464" w:type="dxa"/>
          </w:tcPr>
          <w:p w:rsidR="00F4705F" w:rsidRPr="00F4705F" w:rsidRDefault="00D501FC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B5974">
              <w:rPr>
                <w:rFonts w:ascii="Times New Roman" w:hAnsi="Times New Roman" w:cs="Times New Roman"/>
                <w:sz w:val="24"/>
                <w:szCs w:val="24"/>
              </w:rPr>
              <w:t>Nurettin Topçu’yu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tanıtan yazı </w:t>
            </w:r>
            <w:r w:rsidRPr="00D501FC">
              <w:rPr>
                <w:rFonts w:ascii="Times New Roman" w:hAnsi="Times New Roman" w:cs="Times New Roman"/>
                <w:sz w:val="24"/>
                <w:szCs w:val="24"/>
              </w:rPr>
              <w:t>ve görseller kulüp panosunda sergilendi.</w:t>
            </w:r>
          </w:p>
          <w:p w:rsidR="00D501FC" w:rsidRDefault="00D501FC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TRT Diyanet’te yayınlanan Anadolu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>lim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lerini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anlatan kısa belgeseller</w:t>
            </w:r>
            <w:r w:rsidR="00F4705F" w:rsidRPr="00F4705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zletildi.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3. Mevlana ve Yunus Emre’yi anlatan animasyon ve belgeseller izletildi.</w:t>
            </w:r>
          </w:p>
          <w:p w:rsidR="005C0FA6" w:rsidRDefault="00D501FC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B78EE">
              <w:rPr>
                <w:rFonts w:ascii="Times New Roman" w:hAnsi="Times New Roman" w:cs="Times New Roman"/>
                <w:sz w:val="24"/>
                <w:szCs w:val="24"/>
              </w:rPr>
              <w:t>Fuat Sezgin’i tanıtan</w:t>
            </w:r>
            <w:r w:rsidR="000B78EE" w:rsidRPr="000B78EE">
              <w:rPr>
                <w:rFonts w:ascii="Times New Roman" w:hAnsi="Times New Roman" w:cs="Times New Roman"/>
                <w:sz w:val="24"/>
                <w:szCs w:val="24"/>
              </w:rPr>
              <w:t xml:space="preserve"> yazı ve görseller kulüp panosunda sergilendi.</w:t>
            </w:r>
          </w:p>
          <w:p w:rsidR="000B78EE" w:rsidRDefault="005C0FA6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C0FA6">
              <w:rPr>
                <w:rFonts w:ascii="Times New Roman" w:hAnsi="Times New Roman" w:cs="Times New Roman"/>
                <w:sz w:val="24"/>
                <w:szCs w:val="24"/>
              </w:rPr>
              <w:t>İhtiyaç sahibi aileler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C0FA6">
              <w:rPr>
                <w:rFonts w:ascii="Times New Roman" w:hAnsi="Times New Roman" w:cs="Times New Roman"/>
                <w:sz w:val="24"/>
                <w:szCs w:val="24"/>
              </w:rPr>
              <w:t xml:space="preserve"> öğrenci, veli ve öğretmenlerimizin gönüllü katkılarıyla Ramazan kolisi dağıtımı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yapıldı.</w:t>
            </w:r>
            <w:bookmarkStart w:id="0" w:name="_GoBack"/>
            <w:bookmarkEnd w:id="0"/>
          </w:p>
          <w:p w:rsidR="00F4705F" w:rsidRPr="00F4705F" w:rsidRDefault="00F4705F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B78EE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464" w:type="dxa"/>
          </w:tcPr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MAYIS</w:t>
            </w:r>
          </w:p>
        </w:tc>
      </w:tr>
      <w:tr w:rsidR="000B78EE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1"/>
        </w:trPr>
        <w:tc>
          <w:tcPr>
            <w:tcW w:w="9464" w:type="dxa"/>
          </w:tcPr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441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716">
              <w:rPr>
                <w:rFonts w:ascii="Times New Roman" w:hAnsi="Times New Roman" w:cs="Times New Roman"/>
                <w:sz w:val="24"/>
                <w:szCs w:val="24"/>
              </w:rPr>
              <w:t xml:space="preserve">Ali Kuşçu’yu tanıtan </w:t>
            </w:r>
            <w:r w:rsidR="00C83716" w:rsidRPr="00C83716">
              <w:rPr>
                <w:rFonts w:ascii="Times New Roman" w:hAnsi="Times New Roman" w:cs="Times New Roman"/>
                <w:sz w:val="24"/>
                <w:szCs w:val="24"/>
              </w:rPr>
              <w:t>yazı ve görseller kulüp panosunda sergilendi.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83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88B">
              <w:rPr>
                <w:rFonts w:ascii="Times New Roman" w:hAnsi="Times New Roman" w:cs="Times New Roman"/>
                <w:sz w:val="24"/>
                <w:szCs w:val="24"/>
              </w:rPr>
              <w:t>Yahya Kemal Beyatlı’yı</w:t>
            </w:r>
            <w:r w:rsidR="00C83716">
              <w:rPr>
                <w:rFonts w:ascii="Times New Roman" w:hAnsi="Times New Roman" w:cs="Times New Roman"/>
                <w:sz w:val="24"/>
                <w:szCs w:val="24"/>
              </w:rPr>
              <w:t xml:space="preserve"> anlatan video ve belgeseller izletildi.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7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974">
              <w:rPr>
                <w:rFonts w:ascii="Times New Roman" w:hAnsi="Times New Roman" w:cs="Times New Roman"/>
                <w:sz w:val="24"/>
                <w:szCs w:val="24"/>
              </w:rPr>
              <w:t>Farabi’yi</w:t>
            </w:r>
            <w:r w:rsidR="0047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0B71" w:rsidRPr="00470B71">
              <w:rPr>
                <w:rFonts w:ascii="Times New Roman" w:hAnsi="Times New Roman" w:cs="Times New Roman"/>
                <w:sz w:val="24"/>
                <w:szCs w:val="24"/>
              </w:rPr>
              <w:t>anlatan yazı ve görseller kulüp panosunda sergilendi.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F344F">
              <w:rPr>
                <w:rFonts w:ascii="Times New Roman" w:hAnsi="Times New Roman" w:cs="Times New Roman"/>
                <w:sz w:val="24"/>
                <w:szCs w:val="24"/>
              </w:rPr>
              <w:t xml:space="preserve"> İstanbul’</w:t>
            </w:r>
            <w:r w:rsidR="00284D79">
              <w:rPr>
                <w:rFonts w:ascii="Times New Roman" w:hAnsi="Times New Roman" w:cs="Times New Roman"/>
                <w:sz w:val="24"/>
                <w:szCs w:val="24"/>
              </w:rPr>
              <w:t>un Fethi ile ilgili video ve belgeseller izletildi.</w:t>
            </w:r>
          </w:p>
          <w:p w:rsidR="000B78EE" w:rsidRDefault="000B78EE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1FA" w:rsidRPr="00F4705F" w:rsidTr="002901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464" w:type="dxa"/>
          </w:tcPr>
          <w:p w:rsidR="008D11FA" w:rsidRPr="00F4705F" w:rsidRDefault="00706D66" w:rsidP="008100C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HAZİRAN</w:t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D11FA" w:rsidRPr="00F4705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706D66" w:rsidRPr="00F4705F" w:rsidTr="00AA347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8"/>
        </w:trPr>
        <w:tc>
          <w:tcPr>
            <w:tcW w:w="9464" w:type="dxa"/>
          </w:tcPr>
          <w:p w:rsidR="00706D66" w:rsidRPr="00F4705F" w:rsidRDefault="00706D66" w:rsidP="00706D6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1. Genel Kurul toplantısı yapıldı.</w:t>
            </w:r>
          </w:p>
          <w:p w:rsidR="00706D66" w:rsidRPr="00F4705F" w:rsidRDefault="00706D66" w:rsidP="00706D6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2. Sosyal Kulüplerle ilgili formlar dolduruldu.</w:t>
            </w:r>
          </w:p>
          <w:p w:rsidR="00706D66" w:rsidRPr="00F4705F" w:rsidRDefault="00706D66" w:rsidP="00706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05F">
              <w:rPr>
                <w:rFonts w:ascii="Times New Roman" w:hAnsi="Times New Roman" w:cs="Times New Roman"/>
                <w:sz w:val="24"/>
                <w:szCs w:val="24"/>
              </w:rPr>
              <w:t>3. Yıllık faaliyet raporu hazırlanarak idareye sunuldu.</w:t>
            </w:r>
          </w:p>
        </w:tc>
      </w:tr>
    </w:tbl>
    <w:p w:rsidR="00A20199" w:rsidRDefault="00A20199" w:rsidP="008D11FA"/>
    <w:p w:rsidR="00AA3477" w:rsidRPr="00AA3477" w:rsidRDefault="00AA3477" w:rsidP="00AA347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A3477">
        <w:rPr>
          <w:rFonts w:ascii="Times New Roman" w:hAnsi="Times New Roman" w:cs="Times New Roman"/>
          <w:sz w:val="24"/>
          <w:szCs w:val="24"/>
        </w:rPr>
        <w:t xml:space="preserve">     Zeki DOĞAN</w:t>
      </w:r>
    </w:p>
    <w:p w:rsidR="00AA3477" w:rsidRPr="00AA3477" w:rsidRDefault="00AA3477" w:rsidP="00AA347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AA3477">
        <w:rPr>
          <w:rFonts w:ascii="Times New Roman" w:hAnsi="Times New Roman" w:cs="Times New Roman"/>
          <w:sz w:val="24"/>
          <w:szCs w:val="24"/>
        </w:rPr>
        <w:t>Danışman Öğretmen</w:t>
      </w:r>
    </w:p>
    <w:sectPr w:rsidR="00AA3477" w:rsidRPr="00AA3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E7"/>
    <w:rsid w:val="00005F82"/>
    <w:rsid w:val="0003244A"/>
    <w:rsid w:val="000B78EE"/>
    <w:rsid w:val="000D4EC2"/>
    <w:rsid w:val="0018371E"/>
    <w:rsid w:val="001D1AE6"/>
    <w:rsid w:val="001F344F"/>
    <w:rsid w:val="00230F31"/>
    <w:rsid w:val="00284D79"/>
    <w:rsid w:val="0029015B"/>
    <w:rsid w:val="002D2B32"/>
    <w:rsid w:val="00324CBA"/>
    <w:rsid w:val="00377905"/>
    <w:rsid w:val="00436A76"/>
    <w:rsid w:val="00470B71"/>
    <w:rsid w:val="004F2271"/>
    <w:rsid w:val="00502477"/>
    <w:rsid w:val="00551F2F"/>
    <w:rsid w:val="005C0FA6"/>
    <w:rsid w:val="006D048E"/>
    <w:rsid w:val="00706D66"/>
    <w:rsid w:val="00806434"/>
    <w:rsid w:val="00811915"/>
    <w:rsid w:val="008627ED"/>
    <w:rsid w:val="008A1AF2"/>
    <w:rsid w:val="008C7A03"/>
    <w:rsid w:val="008D11FA"/>
    <w:rsid w:val="008F088B"/>
    <w:rsid w:val="00955466"/>
    <w:rsid w:val="009E3B84"/>
    <w:rsid w:val="00A20199"/>
    <w:rsid w:val="00A25280"/>
    <w:rsid w:val="00A4528E"/>
    <w:rsid w:val="00A5088C"/>
    <w:rsid w:val="00A83D86"/>
    <w:rsid w:val="00AA3477"/>
    <w:rsid w:val="00AB7498"/>
    <w:rsid w:val="00B34EE7"/>
    <w:rsid w:val="00C83716"/>
    <w:rsid w:val="00D501FC"/>
    <w:rsid w:val="00D843BB"/>
    <w:rsid w:val="00D84831"/>
    <w:rsid w:val="00E22278"/>
    <w:rsid w:val="00E8499D"/>
    <w:rsid w:val="00EB5974"/>
    <w:rsid w:val="00EC07E5"/>
    <w:rsid w:val="00F30175"/>
    <w:rsid w:val="00F44111"/>
    <w:rsid w:val="00F4705F"/>
    <w:rsid w:val="00FD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01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201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2022-06-04T14:03:00Z</cp:lastPrinted>
  <dcterms:created xsi:type="dcterms:W3CDTF">2022-06-16T15:36:00Z</dcterms:created>
  <dcterms:modified xsi:type="dcterms:W3CDTF">2022-06-16T15:55:00Z</dcterms:modified>
</cp:coreProperties>
</file>